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CD" w:rsidRDefault="00634DCD" w:rsidP="00634DCD">
      <w:pPr>
        <w:spacing w:before="100" w:beforeAutospacing="1"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9859770" cy="6077612"/>
            <wp:effectExtent l="19050" t="0" r="8130" b="0"/>
            <wp:docPr id="1" name="Рисунок 1" descr="C:\Users\my\Desktop\Отчет самообследование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\Desktop\Отчет самообследование\img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3540" cy="607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DCD" w:rsidRPr="00C760EB" w:rsidRDefault="00634DCD" w:rsidP="00634DCD">
      <w:pPr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Наименование учебного заведения</w:t>
      </w:r>
      <w:r w:rsidRPr="00C760EB">
        <w:rPr>
          <w:rFonts w:ascii="Times New Roman" w:eastAsia="Times New Roman" w:hAnsi="Times New Roman" w:cs="Times New Roman"/>
          <w:bCs/>
          <w:sz w:val="24"/>
          <w:szCs w:val="24"/>
        </w:rPr>
        <w:t>: Муниципальное бюджетное учреждение дополнительного образования «Детская школа искусств» г. Мензелинска  Мензелинского муниципального района Республики Татарстан</w:t>
      </w:r>
    </w:p>
    <w:p w:rsidR="00634DCD" w:rsidRPr="00C760EB" w:rsidRDefault="00634DCD" w:rsidP="00634DC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Адрес:</w:t>
      </w:r>
      <w:r w:rsidRPr="00C760EB">
        <w:rPr>
          <w:rFonts w:ascii="Times New Roman" w:eastAsia="Times New Roman" w:hAnsi="Times New Roman" w:cs="Times New Roman"/>
          <w:bCs/>
          <w:sz w:val="24"/>
          <w:szCs w:val="24"/>
        </w:rPr>
        <w:t xml:space="preserve">  423700,  г. Мензелинск, ул. К. Маркса, д. 46</w:t>
      </w:r>
    </w:p>
    <w:p w:rsidR="00634DCD" w:rsidRPr="00C760EB" w:rsidRDefault="00634DCD" w:rsidP="00634DC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E1793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</w:t>
      </w: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Email</w:t>
      </w:r>
      <w:r w:rsidRPr="00C760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 art-school.</w:t>
      </w:r>
      <w:hyperlink r:id="rId6" w:history="1">
        <w:r w:rsidRPr="00C760EB"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mnz@mail.ru</w:t>
        </w:r>
      </w:hyperlink>
      <w:r w:rsidRPr="00C760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:rsidR="00634DCD" w:rsidRPr="00C760EB" w:rsidRDefault="00634DCD" w:rsidP="00634D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793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</w:t>
      </w: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</w:rPr>
        <w:t>Филиалы</w:t>
      </w:r>
      <w:r w:rsidRPr="00C760EB">
        <w:rPr>
          <w:rFonts w:ascii="Times New Roman" w:eastAsia="Times New Roman" w:hAnsi="Times New Roman" w:cs="Times New Roman"/>
          <w:bCs/>
          <w:sz w:val="24"/>
          <w:szCs w:val="24"/>
        </w:rPr>
        <w:t>:  нет</w:t>
      </w:r>
    </w:p>
    <w:p w:rsidR="00634DCD" w:rsidRPr="00C760EB" w:rsidRDefault="00634DCD" w:rsidP="00634D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sz w:val="24"/>
          <w:szCs w:val="24"/>
        </w:rPr>
        <w:t xml:space="preserve">    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76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60EB">
        <w:rPr>
          <w:rFonts w:ascii="Times New Roman" w:eastAsia="Times New Roman" w:hAnsi="Times New Roman" w:cs="Times New Roman"/>
          <w:b/>
          <w:sz w:val="24"/>
          <w:szCs w:val="24"/>
        </w:rPr>
        <w:t xml:space="preserve">Лицензия: </w:t>
      </w:r>
    </w:p>
    <w:p w:rsidR="00634DCD" w:rsidRPr="00C760EB" w:rsidRDefault="00634DCD" w:rsidP="00634DCD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sz w:val="24"/>
          <w:szCs w:val="24"/>
        </w:rPr>
        <w:t xml:space="preserve">№  9468  </w:t>
      </w:r>
      <w:proofErr w:type="gramStart"/>
      <w:r w:rsidRPr="00C760EB">
        <w:rPr>
          <w:rFonts w:ascii="Times New Roman" w:eastAsia="Times New Roman" w:hAnsi="Times New Roman" w:cs="Times New Roman"/>
          <w:sz w:val="24"/>
          <w:szCs w:val="24"/>
        </w:rPr>
        <w:t>выдана</w:t>
      </w:r>
      <w:proofErr w:type="gramEnd"/>
      <w:r w:rsidRPr="00C760EB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Министерством образования и науки Республики Татарстан 08.02.17. </w:t>
      </w:r>
    </w:p>
    <w:p w:rsidR="00634DCD" w:rsidRDefault="00634DCD" w:rsidP="00634DCD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sz w:val="24"/>
          <w:szCs w:val="24"/>
        </w:rPr>
        <w:t xml:space="preserve">Действительна до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760EB">
        <w:rPr>
          <w:rFonts w:ascii="Times New Roman" w:eastAsia="Times New Roman" w:hAnsi="Times New Roman" w:cs="Times New Roman"/>
          <w:sz w:val="24"/>
          <w:szCs w:val="24"/>
        </w:rPr>
        <w:t xml:space="preserve"> бессрочно</w:t>
      </w:r>
    </w:p>
    <w:p w:rsidR="00634DCD" w:rsidRPr="00C760EB" w:rsidRDefault="00634DCD" w:rsidP="00634DCD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Контингент учащихся на май 2016-2017 учебного года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713"/>
        <w:gridCol w:w="2863"/>
        <w:gridCol w:w="2862"/>
        <w:gridCol w:w="2862"/>
        <w:gridCol w:w="2420"/>
      </w:tblGrid>
      <w:tr w:rsidR="00634DCD" w:rsidRPr="00C760EB" w:rsidTr="00B70025">
        <w:trPr>
          <w:tblHeader/>
          <w:tblCellSpacing w:w="0" w:type="dxa"/>
        </w:trPr>
        <w:tc>
          <w:tcPr>
            <w:tcW w:w="1261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97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276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них</w:t>
            </w:r>
          </w:p>
        </w:tc>
      </w:tr>
      <w:tr w:rsidR="00634DCD" w:rsidRPr="00C760EB" w:rsidTr="00B70025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выпуск</w:t>
            </w:r>
            <w:proofErr w:type="gram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лассах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Вновь </w:t>
            </w:r>
            <w:proofErr w:type="gram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принятые</w:t>
            </w:r>
            <w:proofErr w:type="gramEnd"/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Отсев </w:t>
            </w:r>
          </w:p>
        </w:tc>
      </w:tr>
      <w:tr w:rsidR="00634DCD" w:rsidRPr="00C760EB" w:rsidTr="00B70025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4DCD" w:rsidRPr="00C760EB" w:rsidTr="00B70025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4DCD" w:rsidRPr="00C760EB" w:rsidTr="00B70025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4DCD" w:rsidRPr="00C760EB" w:rsidTr="00B70025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4DCD" w:rsidRPr="00C760EB" w:rsidTr="00B70025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4DCD" w:rsidRPr="00C760EB" w:rsidTr="00B70025">
        <w:trPr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634DCD" w:rsidRPr="00C760EB" w:rsidTr="00B70025">
        <w:trPr>
          <w:trHeight w:val="448"/>
          <w:tblCellSpacing w:w="0" w:type="dxa"/>
        </w:trPr>
        <w:tc>
          <w:tcPr>
            <w:tcW w:w="1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DCD" w:rsidRPr="00C760EB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DCD" w:rsidRPr="00C760EB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279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D" w:rsidRPr="00C760EB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4DCD" w:rsidRPr="00C760EB" w:rsidRDefault="00634DCD" w:rsidP="00634D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6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634DCD" w:rsidRPr="00C760EB" w:rsidRDefault="00634DCD" w:rsidP="00634D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60EB">
        <w:rPr>
          <w:rFonts w:ascii="Times New Roman" w:hAnsi="Times New Roman" w:cs="Times New Roman"/>
          <w:sz w:val="24"/>
          <w:szCs w:val="24"/>
        </w:rPr>
        <w:t>ТАБЛИЦА</w:t>
      </w:r>
      <w:r w:rsidRPr="00C760EB">
        <w:rPr>
          <w:rFonts w:ascii="Times New Roman" w:hAnsi="Times New Roman" w:cs="Times New Roman"/>
          <w:sz w:val="24"/>
          <w:szCs w:val="24"/>
        </w:rPr>
        <w:tab/>
        <w:t xml:space="preserve"> №1  </w:t>
      </w:r>
    </w:p>
    <w:p w:rsidR="00634DCD" w:rsidRPr="00C760EB" w:rsidRDefault="00634DCD" w:rsidP="00634D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0EB">
        <w:rPr>
          <w:rFonts w:ascii="Times New Roman" w:hAnsi="Times New Roman" w:cs="Times New Roman"/>
          <w:b/>
          <w:sz w:val="24"/>
          <w:szCs w:val="24"/>
        </w:rPr>
        <w:t>РОДИТЕЛЬСКАЯ ОПЛАТА (добровольные пожертвования)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8"/>
        <w:gridCol w:w="2255"/>
        <w:gridCol w:w="3967"/>
        <w:gridCol w:w="3260"/>
        <w:gridCol w:w="2693"/>
        <w:gridCol w:w="2552"/>
      </w:tblGrid>
      <w:tr w:rsidR="00634DCD" w:rsidRPr="00C760EB" w:rsidTr="00B700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Район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Художественно-эстетическая </w:t>
            </w: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направленность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Всего за полугодие/год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оплата по школе в месяц</w:t>
            </w:r>
          </w:p>
        </w:tc>
      </w:tr>
      <w:tr w:rsidR="00634DCD" w:rsidRPr="00C760EB" w:rsidTr="00B70025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Мензелинский район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193221 (2016)</w:t>
            </w:r>
          </w:p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294689,80 (2017)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260</w:t>
            </w:r>
          </w:p>
        </w:tc>
      </w:tr>
    </w:tbl>
    <w:p w:rsidR="00634DCD" w:rsidRPr="00C760EB" w:rsidRDefault="00634DCD" w:rsidP="00634D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4DCD" w:rsidRPr="00C760EB" w:rsidRDefault="00634DCD" w:rsidP="00634DC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Кадры: </w:t>
      </w:r>
    </w:p>
    <w:p w:rsidR="00634DCD" w:rsidRPr="00C760EB" w:rsidRDefault="00634DCD" w:rsidP="00634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sz w:val="24"/>
          <w:szCs w:val="24"/>
        </w:rPr>
        <w:t>Ф.И.О. директора – Краснова Ольга Викторовна</w:t>
      </w:r>
    </w:p>
    <w:p w:rsidR="00634DCD" w:rsidRPr="00C760EB" w:rsidRDefault="00634DCD" w:rsidP="00634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sz w:val="24"/>
          <w:szCs w:val="24"/>
        </w:rPr>
        <w:t xml:space="preserve">Ф.И.О. зам. директора по УР – </w:t>
      </w:r>
      <w:proofErr w:type="spellStart"/>
      <w:r w:rsidRPr="00C760EB">
        <w:rPr>
          <w:rFonts w:ascii="Times New Roman" w:eastAsia="Times New Roman" w:hAnsi="Times New Roman" w:cs="Times New Roman"/>
          <w:sz w:val="24"/>
          <w:szCs w:val="24"/>
        </w:rPr>
        <w:t>Гилязова</w:t>
      </w:r>
      <w:proofErr w:type="spellEnd"/>
      <w:r w:rsidRPr="00C76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60EB">
        <w:rPr>
          <w:rFonts w:ascii="Times New Roman" w:eastAsia="Times New Roman" w:hAnsi="Times New Roman" w:cs="Times New Roman"/>
          <w:sz w:val="24"/>
          <w:szCs w:val="24"/>
        </w:rPr>
        <w:t>Таскиря</w:t>
      </w:r>
      <w:proofErr w:type="spellEnd"/>
      <w:r w:rsidRPr="00C760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60EB">
        <w:rPr>
          <w:rFonts w:ascii="Times New Roman" w:eastAsia="Times New Roman" w:hAnsi="Times New Roman" w:cs="Times New Roman"/>
          <w:sz w:val="24"/>
          <w:szCs w:val="24"/>
        </w:rPr>
        <w:t>Макмуновна</w:t>
      </w:r>
      <w:proofErr w:type="spellEnd"/>
    </w:p>
    <w:p w:rsidR="00634DCD" w:rsidRPr="00C760EB" w:rsidRDefault="00634DCD" w:rsidP="00634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sz w:val="24"/>
          <w:szCs w:val="24"/>
        </w:rPr>
        <w:t>Ф.И.О. зам. директора по ВР – Князева Наталья Александровна</w:t>
      </w:r>
    </w:p>
    <w:p w:rsidR="00634DCD" w:rsidRPr="00C760EB" w:rsidRDefault="00634DCD" w:rsidP="00634D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760EB">
        <w:rPr>
          <w:rFonts w:ascii="Times New Roman" w:hAnsi="Times New Roman" w:cs="Times New Roman"/>
          <w:sz w:val="24"/>
          <w:szCs w:val="24"/>
        </w:rPr>
        <w:t xml:space="preserve">ТАБЛИЦА №2  </w:t>
      </w:r>
    </w:p>
    <w:p w:rsidR="00634DCD" w:rsidRPr="00C760EB" w:rsidRDefault="00634DCD" w:rsidP="00634D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0EB">
        <w:rPr>
          <w:rFonts w:ascii="Times New Roman" w:hAnsi="Times New Roman" w:cs="Times New Roman"/>
          <w:b/>
          <w:sz w:val="24"/>
          <w:szCs w:val="24"/>
        </w:rPr>
        <w:t xml:space="preserve">КАДРЫ ПО ВОЗРАСТУ И ВАКАНСИИ </w:t>
      </w: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1"/>
        <w:gridCol w:w="2126"/>
        <w:gridCol w:w="3543"/>
        <w:gridCol w:w="1703"/>
        <w:gridCol w:w="1276"/>
        <w:gridCol w:w="1275"/>
        <w:gridCol w:w="1416"/>
        <w:gridCol w:w="2128"/>
        <w:gridCol w:w="1472"/>
      </w:tblGrid>
      <w:tr w:rsidR="00634DCD" w:rsidRPr="00C760EB" w:rsidTr="00B70025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Район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Школа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Общее кол-во преподавателей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Потребность в кадрах</w:t>
            </w:r>
          </w:p>
        </w:tc>
      </w:tr>
      <w:tr w:rsidR="00634DCD" w:rsidRPr="00C760EB" w:rsidTr="00B70025"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 35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35-55 лет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пенсионный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специальность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</w:p>
        </w:tc>
      </w:tr>
      <w:tr w:rsidR="00634DCD" w:rsidRPr="00C760EB" w:rsidTr="00B70025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 xml:space="preserve">Мензелинский </w:t>
            </w:r>
          </w:p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Теория музыки,</w:t>
            </w:r>
          </w:p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хореография,</w:t>
            </w:r>
          </w:p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34DCD" w:rsidRPr="00C760EB" w:rsidRDefault="00634DCD" w:rsidP="00634D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DCD" w:rsidRPr="00C760EB" w:rsidRDefault="00634DCD" w:rsidP="00634D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60EB">
        <w:rPr>
          <w:rFonts w:ascii="Times New Roman" w:hAnsi="Times New Roman" w:cs="Times New Roman"/>
          <w:sz w:val="24"/>
          <w:szCs w:val="24"/>
        </w:rPr>
        <w:t xml:space="preserve">ТАБЛИЦА №3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760EB">
        <w:rPr>
          <w:rFonts w:ascii="Times New Roman" w:hAnsi="Times New Roman" w:cs="Times New Roman"/>
          <w:sz w:val="24"/>
          <w:szCs w:val="24"/>
        </w:rPr>
        <w:t xml:space="preserve"> </w:t>
      </w:r>
      <w:r w:rsidRPr="00C760EB">
        <w:rPr>
          <w:rFonts w:ascii="Times New Roman" w:hAnsi="Times New Roman" w:cs="Times New Roman"/>
          <w:b/>
          <w:sz w:val="24"/>
          <w:szCs w:val="24"/>
        </w:rPr>
        <w:t>КАДРЫ ПО КАЧЕСТВЕННОМУ СОСТАВУ</w:t>
      </w:r>
      <w:r w:rsidRPr="00C760E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1"/>
        <w:gridCol w:w="2125"/>
        <w:gridCol w:w="3543"/>
        <w:gridCol w:w="992"/>
        <w:gridCol w:w="2551"/>
        <w:gridCol w:w="992"/>
        <w:gridCol w:w="992"/>
        <w:gridCol w:w="992"/>
        <w:gridCol w:w="1560"/>
        <w:gridCol w:w="1417"/>
      </w:tblGrid>
      <w:tr w:rsidR="00634DCD" w:rsidRPr="00C760EB" w:rsidTr="00B70025">
        <w:trPr>
          <w:trHeight w:val="124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Район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школа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Общее кол- </w:t>
            </w:r>
            <w:proofErr w:type="gramStart"/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во</w:t>
            </w:r>
            <w:proofErr w:type="gramEnd"/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преподавателей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Педагоги,</w:t>
            </w:r>
          </w:p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имеющие</w:t>
            </w:r>
            <w:proofErr w:type="gramEnd"/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звание</w:t>
            </w:r>
          </w:p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(какое, кол-во)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Квалификационные категории (количество)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Уровень образования</w:t>
            </w:r>
          </w:p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(кол-во преподавателей)</w:t>
            </w:r>
          </w:p>
        </w:tc>
      </w:tr>
      <w:tr w:rsidR="00634DCD" w:rsidRPr="00C760EB" w:rsidTr="00B70025"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CD" w:rsidRPr="00D149FF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149FF">
              <w:rPr>
                <w:rFonts w:ascii="Times New Roman" w:hAnsi="Times New Roman" w:cs="Times New Roman"/>
                <w:i/>
                <w:sz w:val="24"/>
                <w:szCs w:val="24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CD" w:rsidRPr="00D149FF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</w:pPr>
            <w:r w:rsidRPr="00D149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CD" w:rsidRPr="00D149FF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149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</w:p>
          <w:p w:rsidR="00634DCD" w:rsidRPr="00D149FF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149FF">
              <w:rPr>
                <w:rFonts w:ascii="Times New Roman" w:hAnsi="Times New Roman" w:cs="Times New Roman"/>
                <w:i/>
                <w:sz w:val="24"/>
                <w:szCs w:val="24"/>
              </w:rPr>
              <w:t>(СЗД)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CD" w:rsidRPr="00D149FF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149FF">
              <w:rPr>
                <w:rFonts w:ascii="Times New Roman" w:hAnsi="Times New Roman" w:cs="Times New Roman"/>
                <w:i/>
                <w:sz w:val="24"/>
                <w:szCs w:val="24"/>
              </w:rPr>
              <w:t>С высшим</w:t>
            </w:r>
          </w:p>
          <w:p w:rsidR="00634DCD" w:rsidRPr="00D149FF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149FF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CD" w:rsidRPr="00D149FF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149FF">
              <w:rPr>
                <w:rFonts w:ascii="Times New Roman" w:hAnsi="Times New Roman" w:cs="Times New Roman"/>
                <w:i/>
                <w:sz w:val="24"/>
                <w:szCs w:val="24"/>
              </w:rPr>
              <w:t>Со средним</w:t>
            </w:r>
          </w:p>
          <w:p w:rsidR="00634DCD" w:rsidRPr="00D149FF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149FF">
              <w:rPr>
                <w:rFonts w:ascii="Times New Roman" w:hAnsi="Times New Roman" w:cs="Times New Roman"/>
                <w:i/>
                <w:sz w:val="24"/>
                <w:szCs w:val="24"/>
              </w:rPr>
              <w:t>специальным</w:t>
            </w:r>
          </w:p>
        </w:tc>
      </w:tr>
      <w:tr w:rsidR="00634DCD" w:rsidRPr="00C760EB" w:rsidTr="00B7002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 xml:space="preserve">Мензелинский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</w:tbl>
    <w:p w:rsidR="00634DCD" w:rsidRPr="00C760EB" w:rsidRDefault="00634DCD" w:rsidP="00634DC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</w:t>
      </w:r>
      <w:r w:rsidRPr="00C760EB">
        <w:rPr>
          <w:rFonts w:ascii="Times New Roman" w:eastAsia="Times New Roman" w:hAnsi="Times New Roman" w:cs="Times New Roman"/>
          <w:b/>
          <w:sz w:val="24"/>
          <w:szCs w:val="24"/>
        </w:rPr>
        <w:t>Сведения о повышении квалификации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5"/>
        <w:gridCol w:w="4301"/>
        <w:gridCol w:w="5669"/>
        <w:gridCol w:w="4960"/>
      </w:tblGrid>
      <w:tr w:rsidR="00634DCD" w:rsidRPr="00C760EB" w:rsidTr="00B7002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Ф.И.О.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Место, дата</w:t>
            </w:r>
          </w:p>
        </w:tc>
      </w:tr>
      <w:tr w:rsidR="00634DCD" w:rsidRPr="00C760EB" w:rsidTr="00B7002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Краснова О.В.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gram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Вокальное</w:t>
            </w:r>
            <w:proofErr w:type="gram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искусства: проблемы обучения и совершенствования профессионального мастерства»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Набережные Челны </w:t>
            </w:r>
          </w:p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20-31 марта 2017 г.</w:t>
            </w:r>
          </w:p>
        </w:tc>
      </w:tr>
      <w:tr w:rsidR="00634DCD" w:rsidRPr="00C760EB" w:rsidTr="00B7002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Зарипова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Д.Х.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gram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Вокальное</w:t>
            </w:r>
            <w:proofErr w:type="gram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искусства: проблемы обучения и совершенствования профессионального мастерства»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Набережные Челны </w:t>
            </w:r>
          </w:p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20-31 марта 2017 г.</w:t>
            </w:r>
          </w:p>
        </w:tc>
      </w:tr>
      <w:tr w:rsidR="00634DCD" w:rsidRPr="00C760EB" w:rsidTr="00B7002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Гилязова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Т.М.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«Современные технологии обучения игре на </w:t>
            </w:r>
            <w:proofErr w:type="spellStart"/>
            <w:proofErr w:type="gram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струнно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смычковых</w:t>
            </w:r>
            <w:proofErr w:type="gram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инструментах в ДМШ» в рамках 45 Международной конференции Европейской ассоциации преподавателей струнных инструментов «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Where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East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meets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West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2017 г.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Казань</w:t>
            </w:r>
          </w:p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22-31 мая 2017г.</w:t>
            </w:r>
          </w:p>
        </w:tc>
      </w:tr>
      <w:tr w:rsidR="00634DCD" w:rsidRPr="00C760EB" w:rsidTr="00B70025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Коротина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 </w:t>
            </w:r>
            <w:proofErr w:type="spellStart"/>
            <w:proofErr w:type="gram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Психолого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педагогические</w:t>
            </w:r>
            <w:proofErr w:type="gram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особенности формирования профессиональных компетенций учащихся ДХШ и ДШИ в условиях ФГОС и ФГТ»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Набережные Челны </w:t>
            </w:r>
          </w:p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20-29 марта 2017 г.</w:t>
            </w:r>
          </w:p>
        </w:tc>
      </w:tr>
    </w:tbl>
    <w:p w:rsidR="00634DCD" w:rsidRPr="00C760EB" w:rsidRDefault="00634DCD" w:rsidP="00634DC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b/>
          <w:sz w:val="24"/>
          <w:szCs w:val="24"/>
        </w:rPr>
        <w:t>Аттестация</w:t>
      </w:r>
    </w:p>
    <w:tbl>
      <w:tblPr>
        <w:tblW w:w="12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5153"/>
        <w:gridCol w:w="2818"/>
        <w:gridCol w:w="3988"/>
      </w:tblGrid>
      <w:tr w:rsidR="00634DCD" w:rsidRPr="00C760EB" w:rsidTr="00B70025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Ф.И.О.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категория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№ приказа, дата</w:t>
            </w:r>
          </w:p>
        </w:tc>
      </w:tr>
      <w:tr w:rsidR="00634DCD" w:rsidRPr="00C760EB" w:rsidTr="00B70025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634DCD" w:rsidRPr="00C760EB" w:rsidRDefault="00634DCD" w:rsidP="00634DCD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</w:rPr>
        <w:t>6. Методическая работа.</w:t>
      </w:r>
    </w:p>
    <w:p w:rsidR="00634DCD" w:rsidRPr="00C760EB" w:rsidRDefault="00634DCD" w:rsidP="00634DC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60EB">
        <w:rPr>
          <w:rFonts w:ascii="Times New Roman" w:hAnsi="Times New Roman" w:cs="Times New Roman"/>
          <w:sz w:val="24"/>
          <w:szCs w:val="24"/>
        </w:rPr>
        <w:t xml:space="preserve">ТАБЛИЦА №7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</w:t>
      </w:r>
      <w:r w:rsidRPr="00C760EB">
        <w:rPr>
          <w:rFonts w:ascii="Times New Roman" w:hAnsi="Times New Roman" w:cs="Times New Roman"/>
          <w:b/>
          <w:sz w:val="24"/>
          <w:szCs w:val="24"/>
        </w:rPr>
        <w:t xml:space="preserve">МЕТОДИЧЕСКАЯ ДЕЯТЕЛЬНОСТЬ </w:t>
      </w:r>
    </w:p>
    <w:tbl>
      <w:tblPr>
        <w:tblW w:w="15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3118"/>
        <w:gridCol w:w="5528"/>
        <w:gridCol w:w="5906"/>
      </w:tblGrid>
      <w:tr w:rsidR="00634DCD" w:rsidRPr="00C760EB" w:rsidTr="00B7002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Школа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Авторские программы  (название, автор) адаптированные, включая сколько </w:t>
            </w:r>
            <w:proofErr w:type="gramStart"/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лет</w:t>
            </w:r>
            <w:proofErr w:type="gramEnd"/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работаем по этой программе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Участие педагогов и детей </w:t>
            </w:r>
            <w:proofErr w:type="gramStart"/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мастер</w:t>
            </w:r>
            <w:proofErr w:type="gramEnd"/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классах</w:t>
            </w:r>
          </w:p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(дата, тема, фамилии участников)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педагогов в научно-методических конференциях</w:t>
            </w:r>
          </w:p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i/>
                <w:sz w:val="24"/>
                <w:szCs w:val="24"/>
              </w:rPr>
              <w:t>(дата, тема, фамилии участников)</w:t>
            </w:r>
          </w:p>
        </w:tc>
      </w:tr>
      <w:tr w:rsidR="00634DCD" w:rsidRPr="00C760EB" w:rsidTr="00B7002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12.10.16. Авторский семинар «Архитектурные фантазии как источник образно – стилевого решения костюмного комплекса</w:t>
            </w:r>
            <w:proofErr w:type="gram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»г</w:t>
            </w:r>
            <w:proofErr w:type="gram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Челны  - выступление</w:t>
            </w:r>
            <w:proofErr w:type="gram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634DCD" w:rsidRPr="00C760EB" w:rsidRDefault="00634DCD" w:rsidP="00B70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Горбунова О.В. «Развитие творческих способностей 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учащихся над стилизованным натюрмортом на уроках композиции»,</w:t>
            </w:r>
          </w:p>
          <w:p w:rsidR="00634DCD" w:rsidRPr="00C760EB" w:rsidRDefault="00634DCD" w:rsidP="00B70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Митюшкина Е.Л. «Развитие художественного восприятия учащихся подросткового возраста ДШИ средствами декоративной композиции»,</w:t>
            </w:r>
          </w:p>
          <w:p w:rsidR="00634DCD" w:rsidRPr="00C760EB" w:rsidRDefault="00634DCD" w:rsidP="00B70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Коротина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 «</w:t>
            </w: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Фотопроект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СМИ. Коллекция одежды из газет».</w:t>
            </w:r>
          </w:p>
        </w:tc>
      </w:tr>
      <w:tr w:rsidR="00634DCD" w:rsidRPr="00C760EB" w:rsidTr="00B7002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13.10.16. Мастер – класс « Стилизация и графическая трансформация бытового предмета» </w:t>
            </w:r>
            <w:proofErr w:type="gram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Челны  - Горбунова. О.В., Митюшкина Е.Л., </w:t>
            </w: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Коротина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 (слушатели)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13.10.16. Региональный семинар «Интеграция живописи и </w:t>
            </w: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колористики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для преподавания школьникам и студентам» </w:t>
            </w:r>
            <w:proofErr w:type="gram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Челны  - </w:t>
            </w: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Коротина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 (слушатель), выступления: </w:t>
            </w:r>
          </w:p>
          <w:p w:rsidR="00634DCD" w:rsidRPr="00C760EB" w:rsidRDefault="00634DCD" w:rsidP="00B70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Митюшкина Е.Л. «Развитие художественного восприятия учащихся подросткового возраста ДШИ средствами декоративной композиции»,</w:t>
            </w:r>
          </w:p>
          <w:p w:rsidR="00634DCD" w:rsidRPr="00C760EB" w:rsidRDefault="00634DCD" w:rsidP="00B70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Горбунова О.В. «Развитие творческих способностей учащихся над стилизованным натюрмортом на уроках композиции».</w:t>
            </w:r>
          </w:p>
        </w:tc>
      </w:tr>
      <w:tr w:rsidR="00634DCD" w:rsidRPr="00C760EB" w:rsidTr="00B7002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29.04.17. Республиканский научно – практический семинар «Инновации и традиции: теория и практика» выступление:</w:t>
            </w:r>
          </w:p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Митюшкина Е.Л. «Многообразие форм графического дизайна»,</w:t>
            </w:r>
          </w:p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Горбунова О.В. «</w:t>
            </w: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Многоцветие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мира и три основные краски» </w:t>
            </w:r>
          </w:p>
        </w:tc>
      </w:tr>
      <w:tr w:rsidR="00634DCD" w:rsidRPr="00C760EB" w:rsidTr="00B7002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26-30.05.2017.  </w:t>
            </w: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Гилязова</w:t>
            </w:r>
            <w:proofErr w:type="spellEnd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Т.М. (участник) – </w:t>
            </w:r>
          </w:p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 Международной конференции Европейской ассоциации преподавателей струнных инструментов «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Where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East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meets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West</w:t>
            </w: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2017 г.</w:t>
            </w:r>
          </w:p>
        </w:tc>
      </w:tr>
    </w:tbl>
    <w:p w:rsidR="00634DCD" w:rsidRPr="00C760EB" w:rsidRDefault="00634DCD" w:rsidP="00634D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4DCD" w:rsidRPr="00C760EB" w:rsidRDefault="00634DCD" w:rsidP="00634D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7.Концертная и выставочная деятельность школы.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8175"/>
        <w:gridCol w:w="2902"/>
        <w:gridCol w:w="3186"/>
      </w:tblGrid>
      <w:tr w:rsidR="00634DCD" w:rsidRPr="00C760EB" w:rsidTr="00B700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634DCD" w:rsidRPr="00C760EB" w:rsidTr="00B70025">
        <w:trPr>
          <w:trHeight w:val="55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pStyle w:val="a8"/>
              <w:numPr>
                <w:ilvl w:val="0"/>
                <w:numId w:val="7"/>
              </w:num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</w:t>
            </w:r>
          </w:p>
          <w:p w:rsidR="00634DCD" w:rsidRPr="00C760EB" w:rsidRDefault="00634DCD" w:rsidP="00B700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работ художественного отделения (профориентационная работа)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СОШ № 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34DCD" w:rsidRPr="00C760EB" w:rsidTr="00B700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CD" w:rsidRPr="00C760EB" w:rsidRDefault="00634DCD" w:rsidP="00B70025">
            <w:pPr>
              <w:pStyle w:val="a8"/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дипломных работ художественного отделения «</w:t>
            </w:r>
            <w:proofErr w:type="spell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Вытынка</w:t>
            </w:r>
            <w:proofErr w:type="spell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кубе»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634DCD" w:rsidRPr="00C760EB" w:rsidTr="00B700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CD" w:rsidRPr="00C760EB" w:rsidRDefault="00634DCD" w:rsidP="00B70025">
            <w:pPr>
              <w:pStyle w:val="a8"/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творческих работ художественного отделения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634DCD" w:rsidRPr="00C760EB" w:rsidTr="00B700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CD" w:rsidRPr="00C760EB" w:rsidRDefault="00634DCD" w:rsidP="00B70025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Конкурс-выставка цветочных и овощных композиций «Фантазии осени»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634DCD" w:rsidRPr="00C760EB" w:rsidTr="00B700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CD" w:rsidRPr="00C760EB" w:rsidRDefault="00634DCD" w:rsidP="00B70025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работ художественного отделения «В гостях у сказки»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</w:tr>
      <w:tr w:rsidR="00634DCD" w:rsidRPr="00C760EB" w:rsidTr="00B700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CD" w:rsidRPr="00C760EB" w:rsidRDefault="00634DCD" w:rsidP="00B70025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творческих работ художественного отделения «</w:t>
            </w:r>
            <w:proofErr w:type="gram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Осенний</w:t>
            </w:r>
            <w:proofErr w:type="gram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зедудлинг</w:t>
            </w:r>
            <w:proofErr w:type="spell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634DCD" w:rsidRPr="00C760EB" w:rsidTr="00B700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CD" w:rsidRPr="00C760EB" w:rsidRDefault="00634DCD" w:rsidP="00B70025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работ «Пластилиновый витраж»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634DCD" w:rsidRPr="00C760EB" w:rsidTr="00B700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CD" w:rsidRPr="00C760EB" w:rsidRDefault="00634DCD" w:rsidP="00B70025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Выставка работ художественного отделения «Детской школы искусств» 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РДК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634DCD" w:rsidRPr="00C760EB" w:rsidTr="00B700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CD" w:rsidRPr="00C760EB" w:rsidRDefault="00634DCD" w:rsidP="00B70025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рисунков художественного отделения «</w:t>
            </w:r>
            <w:proofErr w:type="spell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Муса</w:t>
            </w:r>
            <w:proofErr w:type="spell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Джалиль</w:t>
            </w:r>
            <w:proofErr w:type="spell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живет в наших сердцах»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34DCD" w:rsidRPr="00C760EB" w:rsidTr="00B700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CD" w:rsidRPr="00C760EB" w:rsidRDefault="00634DCD" w:rsidP="00B70025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Ярмарка мастеров ДПИ «Традиции живая нить»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РДК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34DCD" w:rsidRPr="00C760EB" w:rsidTr="00B70025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DCD" w:rsidRPr="00C760EB" w:rsidRDefault="00634DCD" w:rsidP="00B70025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работ художественного отделения в РДК на «Отчетном концерте»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СОШ №1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</w:tbl>
    <w:p w:rsidR="00634DCD" w:rsidRPr="00C760EB" w:rsidRDefault="00634DCD" w:rsidP="00634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DCD" w:rsidRPr="00C760EB" w:rsidRDefault="00634DCD" w:rsidP="00634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8. Му</w:t>
      </w: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зыкально-просветительская, концертная деятельность школы </w:t>
      </w:r>
    </w:p>
    <w:p w:rsidR="00634DCD" w:rsidRPr="00C760EB" w:rsidRDefault="00634DCD" w:rsidP="00634D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60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(конкурсы, концерты, лекции-концерты)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9497"/>
        <w:gridCol w:w="2835"/>
        <w:gridCol w:w="1701"/>
      </w:tblGrid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634DCD" w:rsidRPr="00C760EB" w:rsidTr="00B70025">
        <w:trPr>
          <w:trHeight w:val="3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«Помоги собраться в школу»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Партийная Республиканская эстафета в рамках избирательной кампании партии «Единая Россия</w:t>
            </w:r>
            <w:proofErr w:type="gram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»(</w:t>
            </w:r>
            <w:proofErr w:type="gram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Октябрьская 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Праздничные мероприятия «День Республики Татарстан»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Парк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Торжественное вручение паспортов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Концерт-лекция «Знакомство с музыкальными инструментами»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Коррек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ционная школа интернат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Фестиваль «День парков и скверов»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Парк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634DCD" w:rsidRPr="00C760EB" w:rsidTr="00B70025">
        <w:trPr>
          <w:trHeight w:val="34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  <w:p w:rsidR="00634DCD" w:rsidRPr="00C760EB" w:rsidRDefault="00634DCD" w:rsidP="00B70025">
            <w:pPr>
              <w:pStyle w:val="a8"/>
              <w:spacing w:after="0" w:line="240" w:lineRule="auto"/>
              <w:ind w:left="106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Праздничный концерт «Золотая осень»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Парк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8.</w:t>
            </w:r>
          </w:p>
          <w:p w:rsidR="00634DCD" w:rsidRPr="00C760EB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Музыкальный концерт преподавателей ДШИ «Ах, наши годы золотые»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Парк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49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Праздничный концерт ко дню пожилого человека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Парк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49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 «Согреем ладони, разгладим морщины»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Дом-интернат для пожилых и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49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Концерт-беседа «Знакомство с музыкальными инструментами»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Парк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49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в </w:t>
            </w: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Всероссийской акции «Ночь искусств» под девизом «Искусство объединяет», приуроченная ко дню народного единства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Краеведческий музей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49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«Танцы» мастер-класс в парке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Парк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634DCD" w:rsidRPr="00C760EB" w:rsidTr="00B70025">
        <w:trPr>
          <w:trHeight w:val="31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49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634DCD" w:rsidRPr="00C760EB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</w:t>
            </w:r>
            <w:proofErr w:type="gram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–к</w:t>
            </w:r>
            <w:proofErr w:type="gram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онцерт «Путешествие по эпохам»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49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городском концерте ко «Дню матери»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D149FF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49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Праздничный концерт «Мамин день»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 «Домашние посиделки у камина»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Дом-интернат для пожилых и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 гостях у сказки» для детей реабилитационного центра «</w:t>
            </w:r>
            <w:proofErr w:type="spell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Умырзая</w:t>
            </w:r>
            <w:proofErr w:type="spell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для детей инвалидов и многодетных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«Путешествие в страну искусств» для учащихся коррекционной школы интерната VIII вида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Городской благотворительный концерт «Твори добро»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Открытие городской новогодней елки «Здравствуй, здравствуй Новый год»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Сквер около РДК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Праздничный концерт «Новогодние посиделки»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Сквер около РДК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Праздничный концерт «Проводы Старого Нового года»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Сквер около РДК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Лекция-концерт «Сказка в музыке»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«Музыкальный марафон» в парке Победы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Парк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Городской праздничный концерт к 23 февраля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tabs>
                <w:tab w:val="left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Праздничный концерт «Подарок мамам»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</w:tr>
      <w:tr w:rsidR="00634DCD" w:rsidRPr="00C760EB" w:rsidTr="00B70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tabs>
                <w:tab w:val="left" w:pos="19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 – беседа «Знакомство с музыкой и музыкальными инструментами»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Детский сад 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Конкурс-фестиваль на лучшее исполнение этюда (3-4 классы)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на лучшее исполнение К.Черни «Этюд»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Лекция-концерт «Творчество татарских композиторов, классиков»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Конкурс на лучшее исполнение песни «Белый снег» </w:t>
            </w:r>
            <w:proofErr w:type="spellStart"/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В.Цой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Торжественное вручение паспортов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Краеведческий музей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60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Конкурс на лучшее исполнение песни в обработке для баяна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Конкурс-фестиваль «Музыка татарских композиторов»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Концерт-лекция «Знакомство с музыкальными инструментами»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Реабилитационный центр «</w:t>
            </w:r>
            <w:proofErr w:type="spell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Умырзая</w:t>
            </w:r>
            <w:proofErr w:type="spell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Итоговый класс-концерт учащихся фортепианного отделения </w:t>
            </w:r>
            <w:proofErr w:type="spell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</w:t>
            </w:r>
            <w:proofErr w:type="spell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Зариповой</w:t>
            </w:r>
            <w:proofErr w:type="spell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Д.Х.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 «Знакомством с музыкой»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Детский сад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Отчетный концерт ДШИ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Отчетный концерт фортепианного отделения </w:t>
            </w:r>
            <w:proofErr w:type="spell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препод</w:t>
            </w:r>
            <w:proofErr w:type="spell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Романовой Е.Л.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ДШИ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Праздничный концерт «День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Парк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634DCD" w:rsidRPr="00C760EB" w:rsidTr="00B70025">
        <w:trPr>
          <w:trHeight w:val="55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4DCD" w:rsidRPr="000A1550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5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Сабан-туй</w:t>
            </w:r>
            <w:proofErr w:type="spellEnd"/>
            <w:proofErr w:type="gramEnd"/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Майдан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60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</w:tbl>
    <w:p w:rsidR="00634DCD" w:rsidRDefault="00634DCD" w:rsidP="00634DCD">
      <w:pPr>
        <w:spacing w:after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34DCD" w:rsidRDefault="00634DCD" w:rsidP="00634DCD">
      <w:pPr>
        <w:spacing w:after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34DCD" w:rsidRDefault="00634DCD" w:rsidP="00634DCD">
      <w:pPr>
        <w:spacing w:after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34DCD" w:rsidRDefault="00634DCD" w:rsidP="00634DCD">
      <w:pPr>
        <w:spacing w:after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34DCD" w:rsidRDefault="00634DCD" w:rsidP="00634DCD">
      <w:pPr>
        <w:spacing w:after="0"/>
        <w:rPr>
          <w:rFonts w:ascii="Times New Roman" w:eastAsia="Calibri" w:hAnsi="Times New Roman"/>
          <w:sz w:val="27"/>
          <w:szCs w:val="27"/>
          <w:lang w:eastAsia="en-US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ТАБЛИЦА № 4  </w:t>
      </w:r>
    </w:p>
    <w:p w:rsidR="00634DCD" w:rsidRPr="007F4E09" w:rsidRDefault="00634DCD" w:rsidP="00634DCD">
      <w:pPr>
        <w:spacing w:after="0" w:line="360" w:lineRule="auto"/>
        <w:jc w:val="center"/>
        <w:rPr>
          <w:rFonts w:ascii="Times New Roman" w:hAnsi="Times New Roman"/>
          <w:b/>
          <w:sz w:val="27"/>
          <w:szCs w:val="27"/>
        </w:rPr>
      </w:pPr>
      <w:r w:rsidRPr="007F4E09">
        <w:rPr>
          <w:rFonts w:ascii="Times New Roman" w:hAnsi="Times New Roman"/>
          <w:b/>
          <w:sz w:val="27"/>
          <w:szCs w:val="27"/>
        </w:rPr>
        <w:t xml:space="preserve">ТВОРЧЕСКАЯ ДЕЯТЕЛЬНОСТЬ </w:t>
      </w: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51"/>
        <w:gridCol w:w="991"/>
        <w:gridCol w:w="1843"/>
        <w:gridCol w:w="992"/>
        <w:gridCol w:w="2837"/>
        <w:gridCol w:w="993"/>
        <w:gridCol w:w="3686"/>
        <w:gridCol w:w="992"/>
        <w:gridCol w:w="567"/>
        <w:gridCol w:w="567"/>
        <w:gridCol w:w="567"/>
      </w:tblGrid>
      <w:tr w:rsidR="00634DCD" w:rsidTr="00B7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район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школа</w:t>
            </w:r>
          </w:p>
        </w:tc>
        <w:tc>
          <w:tcPr>
            <w:tcW w:w="11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ind w:left="708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конкурсы, в которых принимали участие учащиеся (количество, название)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количество учащихся  участников</w:t>
            </w:r>
          </w:p>
        </w:tc>
      </w:tr>
      <w:tr w:rsidR="00634DCD" w:rsidTr="00B70025">
        <w:trPr>
          <w:cantSplit/>
          <w:trHeight w:val="150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Default="00634DCD" w:rsidP="00B70025">
            <w:pPr>
              <w:spacing w:after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Default="00634DCD" w:rsidP="00B70025">
            <w:pPr>
              <w:spacing w:after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4DCD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Городские и </w:t>
            </w:r>
          </w:p>
          <w:p w:rsidR="00634DCD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региональные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4DCD" w:rsidRDefault="00634DCD" w:rsidP="00B70025">
            <w:pPr>
              <w:spacing w:after="0"/>
              <w:ind w:left="113" w:right="113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Республиканские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4DCD" w:rsidRDefault="00634DCD" w:rsidP="00B70025">
            <w:pPr>
              <w:spacing w:after="0"/>
              <w:ind w:right="113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Всероссийские и</w:t>
            </w:r>
          </w:p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международные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4DCD" w:rsidRDefault="00634DCD" w:rsidP="00B70025">
            <w:pPr>
              <w:spacing w:after="0"/>
              <w:ind w:left="113" w:right="113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% участников от контингента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4DCD" w:rsidRDefault="00634DCD" w:rsidP="00B70025">
            <w:pPr>
              <w:spacing w:after="0"/>
              <w:ind w:left="113" w:right="113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Общее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4DCD" w:rsidRDefault="00634DCD" w:rsidP="00B70025">
            <w:pPr>
              <w:spacing w:after="0"/>
              <w:ind w:left="113" w:right="113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Лауреаты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Дипломанты</w:t>
            </w:r>
          </w:p>
          <w:p w:rsidR="00634DCD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5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</w:rPr>
              <w:t xml:space="preserve">Мензелинский 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Всероссийский творческий конкурс «</w:t>
            </w:r>
            <w:proofErr w:type="spellStart"/>
            <w:r w:rsidRPr="0077037A">
              <w:rPr>
                <w:rFonts w:ascii="Times New Roman" w:hAnsi="Times New Roman" w:cs="Times New Roman"/>
                <w:lang w:eastAsia="en-US"/>
              </w:rPr>
              <w:t>Конкурсоф</w:t>
            </w:r>
            <w:r>
              <w:rPr>
                <w:rFonts w:ascii="Times New Roman" w:hAnsi="Times New Roman" w:cs="Times New Roman"/>
                <w:lang w:eastAsia="en-US"/>
              </w:rPr>
              <w:t>ф</w:t>
            </w:r>
            <w:proofErr w:type="spellEnd"/>
            <w:r w:rsidRPr="0077037A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0,4</w:t>
            </w:r>
            <w:r w:rsidRPr="007703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6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МБУ ДО «ДШИ»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Всероссийский конкурс «</w:t>
            </w:r>
            <w:proofErr w:type="spellStart"/>
            <w:r w:rsidRPr="0077037A">
              <w:rPr>
                <w:rFonts w:ascii="Times New Roman" w:hAnsi="Times New Roman" w:cs="Times New Roman"/>
                <w:lang w:eastAsia="en-US"/>
              </w:rPr>
              <w:t>Вопросита</w:t>
            </w:r>
            <w:proofErr w:type="spellEnd"/>
            <w:r w:rsidRPr="0077037A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0,4</w:t>
            </w:r>
            <w:r w:rsidRPr="007703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8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3.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Конкурс-фестиваль в рамках международного проекта «Когда мы вместе»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2.2</w:t>
            </w:r>
            <w:r w:rsidRPr="007703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6AB0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6AB0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634DCD" w:rsidRPr="0077037A" w:rsidTr="00B70025">
        <w:trPr>
          <w:cantSplit/>
          <w:trHeight w:val="1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4.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Региональный конкурс вокального искусства «Рождение звезды»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1.4</w:t>
            </w:r>
            <w:r w:rsidRPr="007703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634DCD" w:rsidRPr="0077037A" w:rsidTr="00B70025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5.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Открытый региональный фестиваль-конкурс национального искусства «</w:t>
            </w:r>
            <w:proofErr w:type="spellStart"/>
            <w:r w:rsidRPr="0077037A">
              <w:rPr>
                <w:rFonts w:ascii="Times New Roman" w:hAnsi="Times New Roman" w:cs="Times New Roman"/>
                <w:lang w:eastAsia="en-US"/>
              </w:rPr>
              <w:t>Бэхет</w:t>
            </w:r>
            <w:proofErr w:type="spellEnd"/>
            <w:r w:rsidRPr="0077037A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7037A">
              <w:rPr>
                <w:rFonts w:ascii="Times New Roman" w:hAnsi="Times New Roman" w:cs="Times New Roman"/>
                <w:lang w:eastAsia="en-US"/>
              </w:rPr>
              <w:t>йолдызы</w:t>
            </w:r>
            <w:proofErr w:type="spellEnd"/>
            <w:r w:rsidRPr="0077037A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7,2</w:t>
            </w:r>
            <w:r w:rsidRPr="007703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8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6.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Открытый региональный заочный конкурс хореографических коллективов «Камская волна -2016»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7,2</w:t>
            </w:r>
            <w:r w:rsidRPr="007703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7.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 xml:space="preserve">Международный творческий конкурс «Удивительные звери и птицы» к 115-летию со дня рождения Е.И. </w:t>
            </w:r>
            <w:proofErr w:type="spellStart"/>
            <w:r w:rsidRPr="0077037A">
              <w:rPr>
                <w:rFonts w:ascii="Times New Roman" w:hAnsi="Times New Roman" w:cs="Times New Roman"/>
                <w:lang w:eastAsia="en-US"/>
              </w:rPr>
              <w:t>Чарушина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836777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36777">
              <w:rPr>
                <w:rFonts w:ascii="Times New Roman" w:hAnsi="Times New Roman" w:cs="Times New Roman"/>
              </w:rPr>
              <w:t>1.4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677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5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8.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Международный творческий конкурс «Волшебные краски осени»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836777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36777">
              <w:rPr>
                <w:rFonts w:ascii="Times New Roman" w:hAnsi="Times New Roman" w:cs="Times New Roman"/>
              </w:rPr>
              <w:t>1,4 %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9.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Региональный патриотический фестиваль творчества «Славься, Отечеств</w:t>
            </w:r>
            <w:r>
              <w:rPr>
                <w:rFonts w:ascii="Times New Roman" w:hAnsi="Times New Roman" w:cs="Times New Roman"/>
                <w:lang w:eastAsia="en-US"/>
              </w:rPr>
              <w:t>о</w:t>
            </w:r>
            <w:r w:rsidRPr="0077037A">
              <w:rPr>
                <w:rFonts w:ascii="Times New Roman" w:hAnsi="Times New Roman" w:cs="Times New Roman"/>
                <w:lang w:eastAsia="en-US"/>
              </w:rPr>
              <w:t>!»-2017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8,2 </w:t>
            </w:r>
            <w:r w:rsidRPr="007703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10.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Открытый региональный фестиваль-конкурс татарского искусства «</w:t>
            </w:r>
            <w:proofErr w:type="spellStart"/>
            <w:r w:rsidRPr="0077037A">
              <w:rPr>
                <w:rFonts w:ascii="Times New Roman" w:hAnsi="Times New Roman" w:cs="Times New Roman"/>
                <w:lang w:eastAsia="en-US"/>
              </w:rPr>
              <w:t>Мон</w:t>
            </w:r>
            <w:proofErr w:type="spellEnd"/>
            <w:r w:rsidRPr="0077037A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77037A">
              <w:rPr>
                <w:rFonts w:ascii="Times New Roman" w:hAnsi="Times New Roman" w:cs="Times New Roman"/>
                <w:lang w:eastAsia="en-US"/>
              </w:rPr>
              <w:t>чишмэсе</w:t>
            </w:r>
            <w:proofErr w:type="spellEnd"/>
            <w:r w:rsidRPr="0077037A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1,1 </w:t>
            </w:r>
            <w:r w:rsidRPr="007703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4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11.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val="en-US" w:eastAsia="en-US"/>
              </w:rPr>
              <w:t>XVII</w:t>
            </w:r>
            <w:r w:rsidRPr="0077037A">
              <w:rPr>
                <w:rFonts w:ascii="Times New Roman" w:hAnsi="Times New Roman" w:cs="Times New Roman"/>
                <w:lang w:eastAsia="en-US"/>
              </w:rPr>
              <w:t xml:space="preserve"> Открытый республиканский телевизионный молодежный фестиваль эстрадного искусства «Созвездие – Йолдызлык-2017»(зональный)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836777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4,7 </w:t>
            </w:r>
            <w:r w:rsidRPr="0083677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5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12.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val="en-US" w:eastAsia="en-US"/>
              </w:rPr>
              <w:t>V</w:t>
            </w:r>
            <w:r w:rsidRPr="0077037A">
              <w:rPr>
                <w:rFonts w:ascii="Times New Roman" w:hAnsi="Times New Roman" w:cs="Times New Roman"/>
                <w:lang w:eastAsia="en-US"/>
              </w:rPr>
              <w:t xml:space="preserve"> Республиканский детско-юношеский </w:t>
            </w:r>
            <w:r>
              <w:rPr>
                <w:rFonts w:ascii="Times New Roman" w:hAnsi="Times New Roman" w:cs="Times New Roman"/>
                <w:lang w:eastAsia="en-US"/>
              </w:rPr>
              <w:t>фестиваль национальных культур «</w:t>
            </w:r>
            <w:r w:rsidRPr="0077037A">
              <w:rPr>
                <w:rFonts w:ascii="Times New Roman" w:hAnsi="Times New Roman" w:cs="Times New Roman"/>
                <w:lang w:eastAsia="en-US"/>
              </w:rPr>
              <w:t xml:space="preserve">Радуга-Салават </w:t>
            </w:r>
            <w:proofErr w:type="spellStart"/>
            <w:r w:rsidRPr="0077037A">
              <w:rPr>
                <w:rFonts w:ascii="Times New Roman" w:hAnsi="Times New Roman" w:cs="Times New Roman"/>
                <w:lang w:eastAsia="en-US"/>
              </w:rPr>
              <w:t>купере</w:t>
            </w:r>
            <w:proofErr w:type="spellEnd"/>
            <w:r w:rsidRPr="0077037A">
              <w:rPr>
                <w:rFonts w:ascii="Times New Roman" w:hAnsi="Times New Roman" w:cs="Times New Roman"/>
                <w:lang w:eastAsia="en-US"/>
              </w:rPr>
              <w:t xml:space="preserve"> – 2017»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1,0 </w:t>
            </w:r>
            <w:r w:rsidRPr="007703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7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13.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val="en-US" w:eastAsia="en-US"/>
              </w:rPr>
              <w:t>IX</w:t>
            </w:r>
            <w:r w:rsidRPr="0077037A">
              <w:rPr>
                <w:rFonts w:ascii="Times New Roman" w:hAnsi="Times New Roman" w:cs="Times New Roman"/>
                <w:lang w:eastAsia="en-US"/>
              </w:rPr>
              <w:t xml:space="preserve"> Республиканская олимпиада архитектурно-дизайнерского творчества </w:t>
            </w:r>
            <w:proofErr w:type="spellStart"/>
            <w:r w:rsidRPr="0077037A">
              <w:rPr>
                <w:rFonts w:ascii="Times New Roman" w:hAnsi="Times New Roman" w:cs="Times New Roman"/>
                <w:lang w:eastAsia="en-US"/>
              </w:rPr>
              <w:t>им.ак</w:t>
            </w:r>
            <w:proofErr w:type="spellEnd"/>
            <w:r w:rsidRPr="0077037A">
              <w:rPr>
                <w:rFonts w:ascii="Times New Roman" w:hAnsi="Times New Roman" w:cs="Times New Roman"/>
                <w:lang w:eastAsia="en-US"/>
              </w:rPr>
              <w:t xml:space="preserve">. </w:t>
            </w:r>
            <w:proofErr w:type="spellStart"/>
            <w:r w:rsidRPr="0077037A">
              <w:rPr>
                <w:rFonts w:ascii="Times New Roman" w:hAnsi="Times New Roman" w:cs="Times New Roman"/>
                <w:lang w:eastAsia="en-US"/>
              </w:rPr>
              <w:t>Рубаненко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5,7 </w:t>
            </w:r>
            <w:r w:rsidRPr="007703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9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14.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«Всероссийский творческий конкурс – Творческий марафон-2017»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836777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0,4 </w:t>
            </w:r>
            <w:r w:rsidRPr="0083677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10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Открытый республиканский конкурс хореографических коллективов «В вихре танцев» (отборочный тур)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836777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11,5 </w:t>
            </w:r>
            <w:r w:rsidRPr="0083677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10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16.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val="en-US" w:eastAsia="en-US"/>
              </w:rPr>
              <w:t>XVII</w:t>
            </w:r>
            <w:r w:rsidRPr="0077037A">
              <w:rPr>
                <w:rFonts w:ascii="Times New Roman" w:hAnsi="Times New Roman" w:cs="Times New Roman"/>
                <w:lang w:eastAsia="en-US"/>
              </w:rPr>
              <w:t xml:space="preserve"> Открытый республиканский телевизионный молодежный фестиваль эстрадного искусства «Созвездие – Йолдызлык-2017»(финал)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836777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 </w:t>
            </w:r>
            <w:r w:rsidRPr="0083677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10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17.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val="en-US" w:eastAsia="en-US"/>
              </w:rPr>
              <w:t>IX</w:t>
            </w:r>
            <w:r w:rsidRPr="0077037A">
              <w:rPr>
                <w:rFonts w:ascii="Times New Roman" w:hAnsi="Times New Roman" w:cs="Times New Roman"/>
                <w:lang w:eastAsia="en-US"/>
              </w:rPr>
              <w:t xml:space="preserve"> Открытый республиканский </w:t>
            </w:r>
            <w:proofErr w:type="spellStart"/>
            <w:r w:rsidRPr="0077037A">
              <w:rPr>
                <w:rFonts w:ascii="Times New Roman" w:hAnsi="Times New Roman" w:cs="Times New Roman"/>
                <w:lang w:eastAsia="en-US"/>
              </w:rPr>
              <w:t>АРТ-Фестиваль</w:t>
            </w:r>
            <w:proofErr w:type="spellEnd"/>
            <w:r w:rsidRPr="0077037A">
              <w:rPr>
                <w:rFonts w:ascii="Times New Roman" w:hAnsi="Times New Roman" w:cs="Times New Roman"/>
                <w:lang w:eastAsia="en-US"/>
              </w:rPr>
              <w:t xml:space="preserve"> изобразительного и дизайнерского искусства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836777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 </w:t>
            </w:r>
            <w:r w:rsidRPr="0083677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10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18.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Открытый республиканский конкурс хореографических коллективов «В вихре танцев</w:t>
            </w:r>
            <w:proofErr w:type="gramStart"/>
            <w:r w:rsidRPr="0077037A">
              <w:rPr>
                <w:rFonts w:ascii="Times New Roman" w:hAnsi="Times New Roman" w:cs="Times New Roman"/>
                <w:lang w:eastAsia="en-US"/>
              </w:rPr>
              <w:t>»(</w:t>
            </w:r>
            <w:proofErr w:type="gramEnd"/>
            <w:r w:rsidRPr="0077037A">
              <w:rPr>
                <w:rFonts w:ascii="Times New Roman" w:hAnsi="Times New Roman" w:cs="Times New Roman"/>
                <w:lang w:eastAsia="en-US"/>
              </w:rPr>
              <w:t>финал)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836777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6777">
              <w:rPr>
                <w:rFonts w:ascii="Times New Roman" w:hAnsi="Times New Roman" w:cs="Times New Roman"/>
              </w:rPr>
              <w:t>7.1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677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10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19.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Всероссийский конкурс «Ярче краски вместе с НАСКО»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C4EDA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  <w:r w:rsidRPr="007C4EDA">
              <w:rPr>
                <w:rFonts w:ascii="Times New Roman" w:hAnsi="Times New Roman" w:cs="Times New Roman"/>
                <w:lang w:eastAsia="en-US"/>
              </w:rPr>
              <w:t>1,8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7C4ED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34DCD" w:rsidRPr="0077037A" w:rsidTr="00B70025">
        <w:trPr>
          <w:cantSplit/>
          <w:trHeight w:val="8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lang w:eastAsia="en-US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Международный творческий конкурс, посвященный Дню детской книги «Герои любимых книг»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0,7 </w:t>
            </w:r>
            <w:r w:rsidRPr="007C4ED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7037A" w:rsidRDefault="00634DCD" w:rsidP="00B70025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77037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4DCD" w:rsidRPr="0077037A" w:rsidRDefault="00634DCD" w:rsidP="00B700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34DCD" w:rsidRDefault="00634DCD" w:rsidP="00634DCD">
      <w:pPr>
        <w:spacing w:after="0"/>
        <w:rPr>
          <w:rFonts w:ascii="Times New Roman" w:hAnsi="Times New Roman"/>
          <w:sz w:val="27"/>
          <w:szCs w:val="27"/>
        </w:rPr>
      </w:pPr>
    </w:p>
    <w:p w:rsidR="00634DCD" w:rsidRDefault="00634DCD" w:rsidP="00634DCD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ТАБЛИЦА №5  </w:t>
      </w:r>
    </w:p>
    <w:p w:rsidR="00634DCD" w:rsidRPr="00C760EB" w:rsidRDefault="00634DCD" w:rsidP="00634DCD">
      <w:pPr>
        <w:spacing w:after="0" w:line="360" w:lineRule="auto"/>
        <w:jc w:val="center"/>
        <w:rPr>
          <w:rFonts w:ascii="Times New Roman" w:hAnsi="Times New Roman"/>
          <w:b/>
          <w:sz w:val="27"/>
          <w:szCs w:val="27"/>
        </w:rPr>
      </w:pPr>
      <w:r w:rsidRPr="00C760EB">
        <w:rPr>
          <w:rFonts w:ascii="Times New Roman" w:hAnsi="Times New Roman"/>
          <w:b/>
          <w:sz w:val="27"/>
          <w:szCs w:val="27"/>
        </w:rPr>
        <w:t xml:space="preserve">ПОБЕДИТЕЛИ  РЕСПУБЛИКАНСКИХ, ВСЕРОССИЙСКИХ, МЕЖДУНАРОДНЫХ КОНКУРСОВ СРЕДИ УЧАЩИХСЯ  </w:t>
      </w: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125"/>
        <w:gridCol w:w="995"/>
        <w:gridCol w:w="1557"/>
        <w:gridCol w:w="2834"/>
        <w:gridCol w:w="2267"/>
        <w:gridCol w:w="5384"/>
      </w:tblGrid>
      <w:tr w:rsidR="00634DCD" w:rsidTr="00B70025">
        <w:trPr>
          <w:trHeight w:val="33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ФИО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Учебное</w:t>
            </w:r>
          </w:p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заведени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Призовое место</w:t>
            </w:r>
          </w:p>
        </w:tc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Конкурс (название, дата, место проведения)</w:t>
            </w:r>
          </w:p>
        </w:tc>
      </w:tr>
      <w:tr w:rsidR="00634DCD" w:rsidTr="00B70025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Default="00634DCD" w:rsidP="00B7002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Default="00634DCD" w:rsidP="00B7002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Default="00634DCD" w:rsidP="00B7002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Default="00634DCD" w:rsidP="00B7002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республиканские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всероссийские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международные</w:t>
            </w:r>
          </w:p>
        </w:tc>
      </w:tr>
      <w:tr w:rsidR="00634DCD" w:rsidRPr="004020E1" w:rsidTr="00B70025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Хабирова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Алия</w:t>
            </w:r>
            <w:proofErr w:type="spellEnd"/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</w:rPr>
              <w:t>МБУ ДО «Детская школа искусств»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Диплом победителя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Всероссийский творческий конкурс «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Конкурсоф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27.10.2016 (интернет конкурс)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Лебедева Софья</w:t>
            </w: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DCD" w:rsidRPr="004020E1" w:rsidRDefault="00634DCD" w:rsidP="00B7002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Диплом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II место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Всероссийский конкурс «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Вопросита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28.10.2016.,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.К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расноярск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</w:rPr>
              <w:t>Маврина Ксения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</w:rPr>
              <w:t xml:space="preserve">Дипломант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/>
              </w:rPr>
              <w:t>I</w:t>
            </w:r>
            <w:r w:rsidRPr="004020E1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</w:rPr>
              <w:t>Международный конкурс-фестиваль «Когда мы вместе»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 </w:t>
            </w:r>
            <w:r w:rsidRPr="004020E1">
              <w:rPr>
                <w:rFonts w:ascii="Times New Roman" w:hAnsi="Times New Roman" w:cs="Times New Roman"/>
              </w:rPr>
              <w:t xml:space="preserve">с 08.-11.12.14., </w:t>
            </w:r>
            <w:proofErr w:type="spellStart"/>
            <w:r w:rsidRPr="004020E1">
              <w:rPr>
                <w:rFonts w:ascii="Times New Roman" w:hAnsi="Times New Roman" w:cs="Times New Roman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</w:rPr>
              <w:t>аб.Челны</w:t>
            </w:r>
            <w:proofErr w:type="spellEnd"/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Чатурова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Дина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</w:rPr>
              <w:t xml:space="preserve">Дипломант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/>
              </w:rPr>
              <w:t>I</w:t>
            </w:r>
            <w:r w:rsidRPr="004020E1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</w:rPr>
              <w:t>Международный конкурс-фестиваль «Когда мы вместе»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20E1">
              <w:rPr>
                <w:rFonts w:ascii="Times New Roman" w:hAnsi="Times New Roman" w:cs="Times New Roman"/>
              </w:rPr>
              <w:t xml:space="preserve">с 08.-11.12.14., </w:t>
            </w:r>
            <w:proofErr w:type="spellStart"/>
            <w:r w:rsidRPr="004020E1">
              <w:rPr>
                <w:rFonts w:ascii="Times New Roman" w:hAnsi="Times New Roman" w:cs="Times New Roman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</w:rPr>
              <w:t>аб.Челны</w:t>
            </w:r>
            <w:proofErr w:type="spellEnd"/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Фаррахова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Эльвина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</w:rPr>
              <w:t xml:space="preserve">Дипломант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/>
              </w:rPr>
              <w:t>I</w:t>
            </w:r>
            <w:r w:rsidRPr="004020E1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</w:rPr>
              <w:t>Международный конкурс-фестиваль «Когда мы вместе»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20E1">
              <w:rPr>
                <w:rFonts w:ascii="Times New Roman" w:hAnsi="Times New Roman" w:cs="Times New Roman"/>
              </w:rPr>
              <w:t xml:space="preserve">с 08.-11.12.14., </w:t>
            </w:r>
            <w:proofErr w:type="spellStart"/>
            <w:r w:rsidRPr="004020E1">
              <w:rPr>
                <w:rFonts w:ascii="Times New Roman" w:hAnsi="Times New Roman" w:cs="Times New Roman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</w:rPr>
              <w:t>аб.Челны</w:t>
            </w:r>
            <w:proofErr w:type="spellEnd"/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Валеева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Айгуль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</w:rPr>
              <w:t xml:space="preserve">Дипломант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/>
              </w:rPr>
              <w:t>I</w:t>
            </w:r>
            <w:r w:rsidRPr="004020E1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</w:rPr>
              <w:t>Международный конкурс-фестиваль «Когда мы вместе»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20E1">
              <w:rPr>
                <w:rFonts w:ascii="Times New Roman" w:hAnsi="Times New Roman" w:cs="Times New Roman"/>
              </w:rPr>
              <w:t xml:space="preserve">с 08.-11.12.14., </w:t>
            </w:r>
            <w:proofErr w:type="spellStart"/>
            <w:r w:rsidRPr="004020E1">
              <w:rPr>
                <w:rFonts w:ascii="Times New Roman" w:hAnsi="Times New Roman" w:cs="Times New Roman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</w:rPr>
              <w:t>аб.Челны</w:t>
            </w:r>
            <w:proofErr w:type="spellEnd"/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Ду</w:t>
            </w:r>
            <w:r>
              <w:rPr>
                <w:rFonts w:ascii="Times New Roman" w:hAnsi="Times New Roman" w:cs="Times New Roman"/>
                <w:lang w:eastAsia="en-US"/>
              </w:rPr>
              <w:t xml:space="preserve">эт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Чибирева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Софья,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Тюкина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Пол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Лауреат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III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</w:rPr>
              <w:t>Международный конкурс-фестиваль «Когда мы вместе»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20E1">
              <w:rPr>
                <w:rFonts w:ascii="Times New Roman" w:hAnsi="Times New Roman" w:cs="Times New Roman"/>
              </w:rPr>
              <w:t xml:space="preserve">с 08.-11.12.14., </w:t>
            </w:r>
            <w:proofErr w:type="spellStart"/>
            <w:r w:rsidRPr="004020E1">
              <w:rPr>
                <w:rFonts w:ascii="Times New Roman" w:hAnsi="Times New Roman" w:cs="Times New Roman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</w:rPr>
              <w:t>аб.Челны</w:t>
            </w:r>
            <w:proofErr w:type="spellEnd"/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Фаррахова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Эльвина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Лауреат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 I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Региональный конкурс вокального искусства «Рождение звезды» 10.12.2016.,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аб.Челны</w:t>
            </w:r>
            <w:proofErr w:type="spellEnd"/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Фатыхова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Лина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Лауреат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III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Региональный конкурс вокального искусства «Рождение звезды» 10.12.2016.,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аб.Челны</w:t>
            </w:r>
            <w:proofErr w:type="spellEnd"/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Гибадуллина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Зария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Лауреат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 II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Региональный конкурс вокального искусства «Рождение звезды» 10.12.2016.,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аб.Челны</w:t>
            </w:r>
            <w:proofErr w:type="spellEnd"/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Зиннатуллина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Ралия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Диплом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III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Региональный конкурс вокального искусства «Рождение звезды» 10.12.2016.,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аб.Челны</w:t>
            </w:r>
            <w:proofErr w:type="spellEnd"/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Хореографический коллектив «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Уен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Лауреат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III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Открытый региональный фестиваль-конкурс национального искусства «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Бэхет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йолдызы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lastRenderedPageBreak/>
              <w:t xml:space="preserve">22.11.2016.,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аб.Челны</w:t>
            </w:r>
            <w:proofErr w:type="spellEnd"/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Хореографический коллектив «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Уен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Лауреат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III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Открытый региональный заочный конкурс хореографических коллективов «Камская волна -2016» 06.12.2016.,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аб.Челны</w:t>
            </w:r>
            <w:proofErr w:type="spellEnd"/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Юзманова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Лилия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Диплом победителя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Международный творческий конкурс «Удивительные звери и птицы» к 115-летию со дня рождения Е.И.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Чарушина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>, 01.09-16.12.2016.,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анкт-Петербург</w:t>
            </w: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Федорова Светлана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Диплом победителя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Международный творческий конкурс «Удивительные звери и птицы» к 115-летию со дня рождения Е.И.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Чарушина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>, 01.09-16.12.2016.,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анкт-Петербург</w:t>
            </w: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Кондратьева Вика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Диплом победителя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Международный творческий конкурс «Удивительные звери и птицы» к 115-летию со дня рождения Е.И.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Чарушина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>, 01.09-16.12.2016.,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анкт-Петербург</w:t>
            </w: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Мясникова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Анжела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Диплом победителя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Международный творческий конкурс «Удивительные звери и птицы» к 115-летию со дня рождения Е.И.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Чарушина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>, 01.09-16.12.2016.,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анкт-Петербург</w:t>
            </w: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Жукова Анастасия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Диплом победителя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Международный творческий конкурс «Волшебные краски осени», 01.09-16.12.2016.,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анкт-Петербург</w:t>
            </w: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Шарифуллина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Рузиля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Диплом победителя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Международный творческий конкурс «Волшебные краски осени», 01.09-16.12.2016.,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анкт-Петербург</w:t>
            </w: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Чугунова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Русалина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Диплом победителя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Международный творческий конкурс «Волшебные краски осени», 01.09-16.12.2016.,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анкт-Петербург</w:t>
            </w: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Бурханова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Виолетта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Диплом победителя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Международный творческий конкурс «Волшебные краски осени», 01.09-16.12.2016.,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анкт-Петербург</w:t>
            </w: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Лебедева Софья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Диплом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>XVII</w:t>
            </w:r>
            <w:r w:rsidRPr="004020E1">
              <w:rPr>
                <w:rFonts w:ascii="Times New Roman" w:hAnsi="Times New Roman" w:cs="Times New Roman"/>
                <w:lang w:eastAsia="en-US"/>
              </w:rPr>
              <w:t xml:space="preserve"> Открытый республиканский телевизионный </w:t>
            </w:r>
            <w:r w:rsidRPr="004020E1">
              <w:rPr>
                <w:rFonts w:ascii="Times New Roman" w:hAnsi="Times New Roman" w:cs="Times New Roman"/>
                <w:lang w:eastAsia="en-US"/>
              </w:rPr>
              <w:lastRenderedPageBreak/>
              <w:t>молодежный фестиваль эстрадного искусства «Созвездие – Йолдызлык-2017»(зональный),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12-13.03.2016.,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с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.А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ктаныш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Бадриева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Фаиза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Диплом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>XVII</w:t>
            </w:r>
            <w:r w:rsidRPr="004020E1">
              <w:rPr>
                <w:rFonts w:ascii="Times New Roman" w:hAnsi="Times New Roman" w:cs="Times New Roman"/>
                <w:lang w:eastAsia="en-US"/>
              </w:rPr>
              <w:t xml:space="preserve"> Открытый республиканский телевизионный молодежный фестиваль эстрадного искусства «Созвездие – Йолдызлык-2017»(зональный),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12-13.03.2016.,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с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.А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ктаныш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Мансурова Гузель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Диплом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>XVII</w:t>
            </w:r>
            <w:r w:rsidRPr="004020E1">
              <w:rPr>
                <w:rFonts w:ascii="Times New Roman" w:hAnsi="Times New Roman" w:cs="Times New Roman"/>
                <w:lang w:eastAsia="en-US"/>
              </w:rPr>
              <w:t xml:space="preserve"> Открытый республиканский телевизионный молодежный фестиваль эстрадного искусства «Созвездие – Йолдызлык-2017»(зональный),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12-13.03.2016.,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с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.А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ктаныш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Газизуллина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Индира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Диплом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 xml:space="preserve">III </w:t>
            </w:r>
            <w:r w:rsidRPr="004020E1">
              <w:rPr>
                <w:rFonts w:ascii="Times New Roman" w:hAnsi="Times New Roman" w:cs="Times New Roman"/>
                <w:lang w:eastAsia="en-US"/>
              </w:rPr>
              <w:t>м</w:t>
            </w:r>
            <w:proofErr w:type="spellStart"/>
            <w:r w:rsidRPr="004020E1">
              <w:rPr>
                <w:rFonts w:ascii="Times New Roman" w:hAnsi="Times New Roman" w:cs="Times New Roman"/>
                <w:lang w:val="en-US" w:eastAsia="en-US"/>
              </w:rPr>
              <w:t>есто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>XVII</w:t>
            </w:r>
            <w:r w:rsidRPr="004020E1">
              <w:rPr>
                <w:rFonts w:ascii="Times New Roman" w:hAnsi="Times New Roman" w:cs="Times New Roman"/>
                <w:lang w:eastAsia="en-US"/>
              </w:rPr>
              <w:t xml:space="preserve"> Открытый республиканский телевизионный молодежный фестиваль эстрадного искусства «Созвездие – Йолдызлык-2017»(зональный),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12-13.03.2016.,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с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.А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ктаныш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Хореографический коллектив «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Уен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Лауреат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II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Открытый республиканский конкурс </w:t>
            </w:r>
            <w:r w:rsidRPr="004020E1">
              <w:rPr>
                <w:rFonts w:ascii="Times New Roman" w:hAnsi="Times New Roman" w:cs="Times New Roman"/>
                <w:lang w:eastAsia="en-US"/>
              </w:rPr>
              <w:lastRenderedPageBreak/>
              <w:t>хореографических коллективов «В вихре танцев» (отборочный тур),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02.04.2017.,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аб.Челны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Лебедева Софья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Лауреат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 II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val="en-US" w:eastAsia="en-US"/>
              </w:rPr>
              <w:t>XVII</w:t>
            </w:r>
            <w:r w:rsidRPr="004020E1">
              <w:rPr>
                <w:rFonts w:ascii="Times New Roman" w:hAnsi="Times New Roman" w:cs="Times New Roman"/>
                <w:lang w:eastAsia="en-US"/>
              </w:rPr>
              <w:t xml:space="preserve"> Открытый республиканский телевизионный молодежный фестиваль эстрадного искусства «Созвездие – Йолдызлык-2017»(финал)</w:t>
            </w:r>
          </w:p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11-14.04.2017.,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.К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азань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4DCD" w:rsidRPr="004020E1" w:rsidTr="00B7002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Хореографический коллектив «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Уен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Лауреат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I степени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Открытый республиканский конкурс хореографических коллективов «В вихре танцев» (финал)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30.04.2017.,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.Н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аб.Челны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34DCD" w:rsidRPr="004020E1" w:rsidTr="00B70025">
        <w:trPr>
          <w:trHeight w:val="10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Митюшкина Анна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Диплом победителя 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I место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Международный творческий конкурс, посвященный Дню детской книги «Герои любимых книг»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4020E1">
              <w:rPr>
                <w:rFonts w:ascii="Times New Roman" w:hAnsi="Times New Roman" w:cs="Times New Roman"/>
                <w:lang w:eastAsia="en-US"/>
              </w:rPr>
              <w:t>09.01-12.05.2017.,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анкт-Петербург</w:t>
            </w:r>
          </w:p>
        </w:tc>
      </w:tr>
      <w:tr w:rsidR="00634DCD" w:rsidRPr="004020E1" w:rsidTr="00B70025">
        <w:trPr>
          <w:trHeight w:val="9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Камашева</w:t>
            </w:r>
            <w:proofErr w:type="spellEnd"/>
            <w:r w:rsidRPr="004020E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4020E1">
              <w:rPr>
                <w:rFonts w:ascii="Times New Roman" w:hAnsi="Times New Roman" w:cs="Times New Roman"/>
                <w:lang w:eastAsia="en-US"/>
              </w:rPr>
              <w:t>Карина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Диплом победителя</w:t>
            </w:r>
          </w:p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 xml:space="preserve"> I место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4020E1" w:rsidRDefault="00634DCD" w:rsidP="00B70025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4020E1" w:rsidRDefault="00634DCD" w:rsidP="00B70025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4020E1">
              <w:rPr>
                <w:rFonts w:ascii="Times New Roman" w:hAnsi="Times New Roman" w:cs="Times New Roman"/>
                <w:lang w:eastAsia="en-US"/>
              </w:rPr>
              <w:t>Международный творческий конкурс, посвященный Дню детской книги «Герои любимых книг»09.01-12.05.2017., г</w:t>
            </w:r>
            <w:proofErr w:type="gramStart"/>
            <w:r w:rsidRPr="004020E1">
              <w:rPr>
                <w:rFonts w:ascii="Times New Roman" w:hAnsi="Times New Roman" w:cs="Times New Roman"/>
                <w:lang w:eastAsia="en-US"/>
              </w:rPr>
              <w:t>.С</w:t>
            </w:r>
            <w:proofErr w:type="gramEnd"/>
            <w:r w:rsidRPr="004020E1">
              <w:rPr>
                <w:rFonts w:ascii="Times New Roman" w:hAnsi="Times New Roman" w:cs="Times New Roman"/>
                <w:lang w:eastAsia="en-US"/>
              </w:rPr>
              <w:t>анкт-Петербург</w:t>
            </w:r>
          </w:p>
        </w:tc>
      </w:tr>
    </w:tbl>
    <w:p w:rsidR="00634DCD" w:rsidRPr="004020E1" w:rsidRDefault="00634DCD" w:rsidP="00634DC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34DCD" w:rsidRDefault="00634DCD" w:rsidP="00634DC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</w:t>
      </w:r>
    </w:p>
    <w:p w:rsidR="00634DCD" w:rsidRDefault="00634DCD" w:rsidP="00634DC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34DCD" w:rsidRDefault="00634DCD" w:rsidP="00634DC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34DCD" w:rsidRDefault="00634DCD" w:rsidP="00634DC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34DCD" w:rsidRDefault="00634DCD" w:rsidP="00634DC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                                                             9. Профориентационная работа с учащимися</w:t>
      </w:r>
    </w:p>
    <w:p w:rsidR="00634DCD" w:rsidRPr="007F4E09" w:rsidRDefault="00634DCD" w:rsidP="00634DCD">
      <w:pPr>
        <w:spacing w:after="0"/>
        <w:rPr>
          <w:rFonts w:ascii="Times New Roman" w:eastAsia="Calibri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sz w:val="27"/>
          <w:szCs w:val="27"/>
        </w:rPr>
        <w:t xml:space="preserve">ТАБЛИЦА №6  </w:t>
      </w:r>
    </w:p>
    <w:p w:rsidR="00634DCD" w:rsidRPr="007F4E09" w:rsidRDefault="00634DCD" w:rsidP="00634DC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4E09">
        <w:rPr>
          <w:rFonts w:ascii="Times New Roman" w:hAnsi="Times New Roman"/>
          <w:b/>
          <w:sz w:val="27"/>
          <w:szCs w:val="27"/>
        </w:rPr>
        <w:t xml:space="preserve">ВЫПУСКНИКИ, ПОСТУПИВШИЕ В ПРОФИЛЬНЫЕ  </w:t>
      </w:r>
      <w:proofErr w:type="spellStart"/>
      <w:r w:rsidRPr="007F4E09">
        <w:rPr>
          <w:rFonts w:ascii="Times New Roman" w:hAnsi="Times New Roman"/>
          <w:b/>
          <w:sz w:val="27"/>
          <w:szCs w:val="27"/>
        </w:rPr>
        <w:t>ССУЗы</w:t>
      </w:r>
      <w:proofErr w:type="spellEnd"/>
      <w:r w:rsidRPr="007F4E09">
        <w:rPr>
          <w:rFonts w:ascii="Times New Roman" w:hAnsi="Times New Roman"/>
          <w:b/>
          <w:sz w:val="27"/>
          <w:szCs w:val="27"/>
        </w:rPr>
        <w:t xml:space="preserve"> и ВУЗы (</w:t>
      </w:r>
      <w:proofErr w:type="gramStart"/>
      <w:r w:rsidRPr="007F4E09">
        <w:rPr>
          <w:rFonts w:ascii="Times New Roman" w:hAnsi="Times New Roman"/>
          <w:b/>
          <w:sz w:val="27"/>
          <w:szCs w:val="27"/>
        </w:rPr>
        <w:t>за</w:t>
      </w:r>
      <w:proofErr w:type="gramEnd"/>
      <w:r w:rsidRPr="007F4E09">
        <w:rPr>
          <w:rFonts w:ascii="Times New Roman" w:hAnsi="Times New Roman"/>
          <w:b/>
          <w:sz w:val="27"/>
          <w:szCs w:val="27"/>
        </w:rPr>
        <w:t xml:space="preserve"> последние  3 года) 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"/>
        <w:gridCol w:w="916"/>
        <w:gridCol w:w="709"/>
        <w:gridCol w:w="1276"/>
        <w:gridCol w:w="3683"/>
        <w:gridCol w:w="3133"/>
        <w:gridCol w:w="4235"/>
        <w:gridCol w:w="851"/>
      </w:tblGrid>
      <w:tr w:rsidR="00634DCD" w:rsidTr="00B70025">
        <w:trPr>
          <w:cantSplit/>
          <w:trHeight w:val="1646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4DCD" w:rsidRDefault="00634DCD" w:rsidP="00B70025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выпускников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4DCD" w:rsidRDefault="00634DCD" w:rsidP="00B70025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поступивших (% от числа выпускников)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 выпускника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преподавателя, специальность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ССУЗ, ВУЗ, отделение, факультет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4DCD" w:rsidRDefault="00634DCD" w:rsidP="00B70025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Год поступления</w:t>
            </w:r>
          </w:p>
        </w:tc>
      </w:tr>
      <w:tr w:rsidR="00634DCD" w:rsidTr="00B7002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Янова Регина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 xml:space="preserve">Митюшкиной Е.Л. – </w:t>
            </w:r>
            <w:proofErr w:type="spellStart"/>
            <w:r w:rsidRPr="00C760EB">
              <w:rPr>
                <w:rFonts w:ascii="Times New Roman" w:hAnsi="Times New Roman"/>
                <w:sz w:val="24"/>
                <w:szCs w:val="24"/>
              </w:rPr>
              <w:t>изобразител</w:t>
            </w:r>
            <w:proofErr w:type="spellEnd"/>
            <w:r w:rsidRPr="00C760EB">
              <w:rPr>
                <w:rFonts w:ascii="Times New Roman" w:hAnsi="Times New Roman"/>
                <w:sz w:val="24"/>
                <w:szCs w:val="24"/>
              </w:rPr>
              <w:t>.  искусство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0EB">
              <w:rPr>
                <w:rFonts w:ascii="Times New Roman" w:hAnsi="Times New Roman"/>
                <w:sz w:val="24"/>
                <w:szCs w:val="24"/>
              </w:rPr>
              <w:t>Московск</w:t>
            </w:r>
            <w:proofErr w:type="spellEnd"/>
            <w:r w:rsidRPr="00C760E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760EB">
              <w:rPr>
                <w:rFonts w:ascii="Times New Roman" w:hAnsi="Times New Roman"/>
                <w:sz w:val="24"/>
                <w:szCs w:val="24"/>
              </w:rPr>
              <w:t>архитект</w:t>
            </w:r>
            <w:proofErr w:type="gramStart"/>
            <w:r w:rsidRPr="00C760EB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C760EB">
              <w:rPr>
                <w:rFonts w:ascii="Times New Roman" w:hAnsi="Times New Roman"/>
                <w:sz w:val="24"/>
                <w:szCs w:val="24"/>
              </w:rPr>
              <w:t>строительн</w:t>
            </w:r>
            <w:proofErr w:type="spellEnd"/>
            <w:r w:rsidRPr="00C760EB">
              <w:rPr>
                <w:rFonts w:ascii="Times New Roman" w:hAnsi="Times New Roman"/>
                <w:sz w:val="24"/>
                <w:szCs w:val="24"/>
              </w:rPr>
              <w:t>. институт – реставрация архитектурных памятников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634DCD" w:rsidTr="00B70025"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Колесова Юлия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 xml:space="preserve">Митюшкиной Е.Л. – </w:t>
            </w:r>
            <w:proofErr w:type="spellStart"/>
            <w:r w:rsidRPr="00C760EB">
              <w:rPr>
                <w:rFonts w:ascii="Times New Roman" w:hAnsi="Times New Roman"/>
                <w:sz w:val="24"/>
                <w:szCs w:val="24"/>
              </w:rPr>
              <w:t>изобразител</w:t>
            </w:r>
            <w:proofErr w:type="spellEnd"/>
            <w:r w:rsidRPr="00C760EB">
              <w:rPr>
                <w:rFonts w:ascii="Times New Roman" w:hAnsi="Times New Roman"/>
                <w:sz w:val="24"/>
                <w:szCs w:val="24"/>
              </w:rPr>
              <w:t>.  искусство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C760EB">
              <w:rPr>
                <w:rFonts w:ascii="Times New Roman" w:hAnsi="Times New Roman"/>
                <w:sz w:val="24"/>
                <w:szCs w:val="24"/>
              </w:rPr>
              <w:t>Наб</w:t>
            </w:r>
            <w:proofErr w:type="gramStart"/>
            <w:r w:rsidRPr="00C760E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C760EB">
              <w:rPr>
                <w:rFonts w:ascii="Times New Roman" w:hAnsi="Times New Roman"/>
                <w:sz w:val="24"/>
                <w:szCs w:val="24"/>
              </w:rPr>
              <w:t>елны</w:t>
            </w:r>
            <w:proofErr w:type="spellEnd"/>
            <w:r w:rsidRPr="00C760EB">
              <w:rPr>
                <w:rFonts w:ascii="Times New Roman" w:hAnsi="Times New Roman"/>
                <w:sz w:val="24"/>
                <w:szCs w:val="24"/>
              </w:rPr>
              <w:t xml:space="preserve">  КФУ - дизайн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634DCD" w:rsidTr="00B7002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60EB">
              <w:rPr>
                <w:rFonts w:ascii="Times New Roman" w:hAnsi="Times New Roman"/>
                <w:sz w:val="24"/>
                <w:szCs w:val="24"/>
              </w:rPr>
              <w:t>Назмеева</w:t>
            </w:r>
            <w:proofErr w:type="spellEnd"/>
            <w:r w:rsidRPr="00C760EB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 xml:space="preserve">Романова Е.Л. – фортепиано 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C760EB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C760EB">
              <w:rPr>
                <w:rFonts w:ascii="Times New Roman" w:hAnsi="Times New Roman"/>
                <w:sz w:val="24"/>
                <w:szCs w:val="24"/>
              </w:rPr>
              <w:t xml:space="preserve"> колледж культуры и искусства»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C760EB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0EB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634DCD" w:rsidTr="00B70025"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E09">
              <w:rPr>
                <w:rFonts w:ascii="Times New Roman" w:hAnsi="Times New Roman"/>
                <w:sz w:val="24"/>
                <w:szCs w:val="24"/>
              </w:rPr>
              <w:t>Кукаркин</w:t>
            </w:r>
            <w:proofErr w:type="spellEnd"/>
            <w:r w:rsidRPr="007F4E09"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 xml:space="preserve">Кузьмина С.Н. – гитара 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7F4E09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7F4E09">
              <w:rPr>
                <w:rFonts w:ascii="Times New Roman" w:hAnsi="Times New Roman"/>
                <w:sz w:val="24"/>
                <w:szCs w:val="24"/>
              </w:rPr>
              <w:t xml:space="preserve"> колледж культуры и искусства»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634DCD" w:rsidTr="00B7002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Мельникова Анастасия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 xml:space="preserve">Горбунова О.В. – </w:t>
            </w:r>
            <w:proofErr w:type="spellStart"/>
            <w:r w:rsidRPr="007F4E09">
              <w:rPr>
                <w:rFonts w:ascii="Times New Roman" w:hAnsi="Times New Roman"/>
                <w:sz w:val="24"/>
                <w:szCs w:val="24"/>
              </w:rPr>
              <w:t>изобразител</w:t>
            </w:r>
            <w:proofErr w:type="spellEnd"/>
            <w:r w:rsidRPr="007F4E09">
              <w:rPr>
                <w:rFonts w:ascii="Times New Roman" w:hAnsi="Times New Roman"/>
                <w:sz w:val="24"/>
                <w:szCs w:val="24"/>
              </w:rPr>
              <w:t>.  искусство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Колледж Дизайна при НПУ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634DCD" w:rsidTr="00B70025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Кузнецова Оксана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E09">
              <w:rPr>
                <w:rFonts w:ascii="Times New Roman" w:hAnsi="Times New Roman"/>
                <w:sz w:val="24"/>
                <w:szCs w:val="24"/>
              </w:rPr>
              <w:t>Добротворская</w:t>
            </w:r>
            <w:proofErr w:type="spellEnd"/>
            <w:r w:rsidRPr="007F4E09">
              <w:rPr>
                <w:rFonts w:ascii="Times New Roman" w:hAnsi="Times New Roman"/>
                <w:sz w:val="24"/>
                <w:szCs w:val="24"/>
              </w:rPr>
              <w:t xml:space="preserve"> О.Ф. – </w:t>
            </w:r>
            <w:proofErr w:type="spellStart"/>
            <w:r w:rsidRPr="007F4E09">
              <w:rPr>
                <w:rFonts w:ascii="Times New Roman" w:hAnsi="Times New Roman"/>
                <w:sz w:val="24"/>
                <w:szCs w:val="24"/>
              </w:rPr>
              <w:t>хгр</w:t>
            </w:r>
            <w:proofErr w:type="spellEnd"/>
            <w:r w:rsidRPr="007F4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7F4E09">
              <w:rPr>
                <w:rFonts w:ascii="Times New Roman" w:hAnsi="Times New Roman"/>
                <w:sz w:val="24"/>
                <w:szCs w:val="24"/>
              </w:rPr>
              <w:t>Елабужский</w:t>
            </w:r>
            <w:proofErr w:type="spellEnd"/>
            <w:r w:rsidRPr="007F4E09">
              <w:rPr>
                <w:rFonts w:ascii="Times New Roman" w:hAnsi="Times New Roman"/>
                <w:sz w:val="24"/>
                <w:szCs w:val="24"/>
              </w:rPr>
              <w:t xml:space="preserve"> колледж культуры и искусства»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</w:tbl>
    <w:p w:rsidR="00634DCD" w:rsidRDefault="00634DCD" w:rsidP="00634DC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34DCD" w:rsidRPr="007F4E09" w:rsidRDefault="00634DCD" w:rsidP="00634DC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7F4E09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10. Воспитательная работа с учащимися школы (поездки, посещение концертов).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8"/>
        <w:gridCol w:w="7449"/>
        <w:gridCol w:w="1630"/>
        <w:gridCol w:w="1715"/>
        <w:gridCol w:w="3544"/>
      </w:tblGrid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Классный час: «Трагедия Беслана 1 сентября 2004 года»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05.09.2016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Князева Н.А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Конкурс-выставка цветочных и овощных композиций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07.10.2016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Князева Н.А.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Общешкольный классный час: «Татарстан- родина моя»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12.10.2016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КВН «Осенняя палитра»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20.10.2016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Митюшкина Е.Л., Горбунова О.В.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«Осенний бал»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26.10.2016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 xml:space="preserve">Князева Н.А. 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«Посвящение в первоклассники»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15.11.2016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Князева Н.А.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Новогодняя елка для учащихся начальных классов «</w:t>
            </w:r>
            <w:proofErr w:type="spellStart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Морозко</w:t>
            </w:r>
            <w:proofErr w:type="spellEnd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23.12.2016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Князева Н.А.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Классный час: «Уроки этики, поведение на уроке и на перерыве»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25.01.2017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Князева Н.А.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Классный час: «Веселые нотки»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31.01.2017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Зарипова</w:t>
            </w:r>
            <w:proofErr w:type="spellEnd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 xml:space="preserve"> Д.Х.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Классный час: «</w:t>
            </w:r>
            <w:proofErr w:type="gramStart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Вся</w:t>
            </w:r>
            <w:proofErr w:type="gramEnd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 xml:space="preserve"> правда о наркотиках»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07.02.2017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Князева Н.А.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Классный час: «</w:t>
            </w:r>
            <w:proofErr w:type="spellStart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Муса</w:t>
            </w:r>
            <w:proofErr w:type="spellEnd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Джалиль</w:t>
            </w:r>
            <w:proofErr w:type="spellEnd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 xml:space="preserve"> – друг детей»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21.02.2017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Зарипова</w:t>
            </w:r>
            <w:proofErr w:type="spellEnd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 xml:space="preserve"> Д.Х.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«Широкая масленица»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22.02.2017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Князева Н.А.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«Экологическая викторина» в парке Победы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16.03.2017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Князева Н.А.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«День смеха» в парке Победы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30.03.2017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Князева Н.А.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ветеранов ВОВ  и тружеников Тыла «Война глазами очевидцев»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04.04.2017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Князева Н.А., Митюшкина Е.Л.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«В мире птиц»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04.04.2017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в страну здоровья»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05.04.2017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час: «Терроризм – угроза обществу»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07.04.2017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Князева Н.А.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час: «Как прекрасен этот мир…»(профилактика подросткового суицида)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17.04.2017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Князева Н.А.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 в музей «Международный день памятников и выдающихся мест»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18.04.2017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Князева Н.А.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час: «Герои войны» в рамках патриотического воспитания, </w:t>
            </w:r>
            <w:proofErr w:type="gramStart"/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04.05.2017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34DCD" w:rsidRPr="007F4E09" w:rsidTr="00B70025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2017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26.05.2017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Князева Н.А.</w:t>
            </w:r>
          </w:p>
        </w:tc>
      </w:tr>
    </w:tbl>
    <w:p w:rsidR="00634DCD" w:rsidRPr="007F4E09" w:rsidRDefault="00634DCD" w:rsidP="00634D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4E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r w:rsidRPr="007F4E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11. Педсоветы, производственные совещания.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820"/>
        <w:gridCol w:w="1276"/>
      </w:tblGrid>
      <w:tr w:rsidR="00634DCD" w:rsidRPr="007F4E09" w:rsidTr="00B70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634DCD" w:rsidRPr="007F4E09" w:rsidTr="00B70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Педагогический совет 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29.08.16.</w:t>
            </w:r>
          </w:p>
        </w:tc>
      </w:tr>
      <w:tr w:rsidR="00634DCD" w:rsidRPr="007F4E09" w:rsidTr="00B70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Педагогический совет 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31.10.16.</w:t>
            </w:r>
          </w:p>
        </w:tc>
      </w:tr>
      <w:tr w:rsidR="00634DCD" w:rsidRPr="007F4E09" w:rsidTr="00B70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Педагогический совет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28.12.16</w:t>
            </w:r>
          </w:p>
        </w:tc>
      </w:tr>
      <w:tr w:rsidR="00634DCD" w:rsidRPr="007F4E09" w:rsidTr="00B70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Педагогический совет №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20.03.17.</w:t>
            </w:r>
          </w:p>
        </w:tc>
      </w:tr>
      <w:tr w:rsidR="00634DCD" w:rsidRPr="007F4E09" w:rsidTr="00B70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Педагогический совет №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31.05.17</w:t>
            </w:r>
          </w:p>
        </w:tc>
      </w:tr>
      <w:tr w:rsidR="00634DCD" w:rsidRPr="007F4E09" w:rsidTr="00B70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Методический совет № 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26.08.16.</w:t>
            </w:r>
          </w:p>
        </w:tc>
      </w:tr>
      <w:tr w:rsidR="00634DCD" w:rsidRPr="007F4E09" w:rsidTr="00B70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Методический совет №  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26.12.16.</w:t>
            </w:r>
          </w:p>
        </w:tc>
      </w:tr>
      <w:tr w:rsidR="00634DCD" w:rsidRPr="007F4E09" w:rsidTr="00B700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Методический совет № 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15.06.17.</w:t>
            </w:r>
          </w:p>
        </w:tc>
      </w:tr>
    </w:tbl>
    <w:p w:rsidR="00634DCD" w:rsidRPr="007F4E09" w:rsidRDefault="00634DCD" w:rsidP="00634DC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4E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7F4E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12. Работа с родителями.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1"/>
        <w:gridCol w:w="6382"/>
        <w:gridCol w:w="2395"/>
        <w:gridCol w:w="4928"/>
      </w:tblGrid>
      <w:tr w:rsidR="00634DCD" w:rsidRPr="007F4E09" w:rsidTr="00B7002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634DCD" w:rsidRPr="007F4E09" w:rsidTr="00B7002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14.09.2016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Князева Н.А. </w:t>
            </w:r>
            <w:proofErr w:type="spellStart"/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634DCD" w:rsidRPr="007F4E09" w:rsidTr="00B7002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14.09.2016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ДШИ</w:t>
            </w:r>
          </w:p>
        </w:tc>
      </w:tr>
      <w:tr w:rsidR="00634DCD" w:rsidRPr="007F4E09" w:rsidTr="00B7002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16.12.2016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ДШИ</w:t>
            </w:r>
          </w:p>
        </w:tc>
      </w:tr>
      <w:tr w:rsidR="00634DCD" w:rsidTr="00B7002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Общешкольное родительское собрание для родителей выпускников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19.04.2017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 xml:space="preserve">Краснова О.В., Князева Н.А., </w:t>
            </w:r>
            <w:proofErr w:type="spellStart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Гилязова</w:t>
            </w:r>
            <w:proofErr w:type="spellEnd"/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 xml:space="preserve"> Т.М.</w:t>
            </w:r>
          </w:p>
        </w:tc>
      </w:tr>
      <w:tr w:rsidR="00634DCD" w:rsidTr="00B7002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Классные родительские собрания для родителей выпускников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19.04.2017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Преподаватели ДШИ</w:t>
            </w:r>
          </w:p>
        </w:tc>
      </w:tr>
      <w:tr w:rsidR="00634DCD" w:rsidTr="00B70025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DCD" w:rsidRPr="007F4E09" w:rsidRDefault="00634DCD" w:rsidP="00B70025">
            <w:pPr>
              <w:numPr>
                <w:ilvl w:val="0"/>
                <w:numId w:val="6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19.05.2017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4E09">
              <w:rPr>
                <w:rFonts w:ascii="Times New Roman" w:eastAsia="Times New Roman" w:hAnsi="Times New Roman"/>
                <w:sz w:val="24"/>
                <w:szCs w:val="24"/>
              </w:rPr>
              <w:t>Преподаватели ДШИ</w:t>
            </w:r>
          </w:p>
        </w:tc>
      </w:tr>
    </w:tbl>
    <w:p w:rsidR="00634DCD" w:rsidRDefault="00634DCD" w:rsidP="00634DC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34DCD" w:rsidRPr="00DF6D6A" w:rsidRDefault="00634DCD" w:rsidP="00634DCD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                                                      </w:t>
      </w:r>
      <w:r w:rsidRPr="00DF6D6A">
        <w:rPr>
          <w:rFonts w:ascii="Times New Roman" w:eastAsia="Times New Roman" w:hAnsi="Times New Roman"/>
          <w:b/>
          <w:bCs/>
          <w:i/>
          <w:sz w:val="28"/>
          <w:szCs w:val="28"/>
        </w:rPr>
        <w:t>13. Сведения о работе по укреплению учебной базы школы.</w:t>
      </w:r>
    </w:p>
    <w:p w:rsidR="00634DCD" w:rsidRDefault="00634DCD" w:rsidP="00634DCD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ТАБЛИЦА № 8  </w:t>
      </w:r>
    </w:p>
    <w:p w:rsidR="00634DCD" w:rsidRDefault="00634DCD" w:rsidP="00634DCD">
      <w:pPr>
        <w:spacing w:after="0" w:line="36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ФИНАНСИРОВАНИЕ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977"/>
        <w:gridCol w:w="4110"/>
        <w:gridCol w:w="5039"/>
      </w:tblGrid>
      <w:tr w:rsidR="00634DCD" w:rsidTr="00B700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Школа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Бюджетное финансирование</w:t>
            </w:r>
          </w:p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 с 01.09.16. по 31.05.17 г.)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Внебюджетный доход</w:t>
            </w:r>
          </w:p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 количество средств и источник)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Структура расходов внебюджета</w:t>
            </w:r>
          </w:p>
          <w:p w:rsidR="00634DCD" w:rsidRDefault="00634DCD" w:rsidP="00B70025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(приобретения, командировки, доплаты, ремонт)</w:t>
            </w:r>
          </w:p>
        </w:tc>
      </w:tr>
      <w:tr w:rsidR="00634DCD" w:rsidTr="00B700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МБУ ДО  «ДШИ»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4E09">
              <w:rPr>
                <w:rFonts w:ascii="Times New Roman" w:hAnsi="Times New Roman"/>
                <w:sz w:val="24"/>
                <w:szCs w:val="24"/>
                <w:lang w:eastAsia="en-US"/>
              </w:rPr>
              <w:t>2513960,55 (2016)</w:t>
            </w:r>
          </w:p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4E09">
              <w:rPr>
                <w:rFonts w:ascii="Times New Roman" w:hAnsi="Times New Roman"/>
                <w:sz w:val="24"/>
                <w:szCs w:val="24"/>
                <w:lang w:eastAsia="en-US"/>
              </w:rPr>
              <w:t>3926684,29 (2017)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4E09">
              <w:rPr>
                <w:rFonts w:ascii="Times New Roman" w:hAnsi="Times New Roman"/>
                <w:sz w:val="24"/>
                <w:szCs w:val="24"/>
                <w:lang w:eastAsia="en-US"/>
              </w:rPr>
              <w:t>193221 (2016)</w:t>
            </w:r>
          </w:p>
          <w:p w:rsidR="00634DCD" w:rsidRPr="007F4E09" w:rsidRDefault="00634DCD" w:rsidP="00B7002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4E09">
              <w:rPr>
                <w:rFonts w:ascii="Times New Roman" w:hAnsi="Times New Roman"/>
                <w:sz w:val="24"/>
                <w:szCs w:val="24"/>
                <w:lang w:eastAsia="en-US"/>
              </w:rPr>
              <w:t>294629,80 (2017)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 xml:space="preserve">Приобретение ОС. – 50460 (2016)                 </w:t>
            </w:r>
          </w:p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>Командировочные – 4424 (2016)</w:t>
            </w:r>
          </w:p>
          <w:p w:rsidR="00634DCD" w:rsidRPr="007F4E09" w:rsidRDefault="00634DCD" w:rsidP="00B700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4E09">
              <w:rPr>
                <w:rFonts w:ascii="Times New Roman" w:hAnsi="Times New Roman"/>
                <w:sz w:val="24"/>
                <w:szCs w:val="24"/>
              </w:rPr>
              <w:t xml:space="preserve">                                    5427 (2017)</w:t>
            </w:r>
          </w:p>
        </w:tc>
      </w:tr>
    </w:tbl>
    <w:p w:rsidR="00634DCD" w:rsidRPr="007F4E09" w:rsidRDefault="00634DCD" w:rsidP="00634DCD">
      <w:pPr>
        <w:spacing w:before="100" w:beforeAutospacing="1"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                        </w:t>
      </w:r>
      <w:r w:rsidRPr="007F4E09">
        <w:rPr>
          <w:rFonts w:ascii="Times New Roman" w:eastAsia="Times New Roman" w:hAnsi="Times New Roman"/>
          <w:b/>
          <w:bCs/>
          <w:sz w:val="24"/>
          <w:szCs w:val="24"/>
        </w:rPr>
        <w:t>14. Выводы.</w:t>
      </w:r>
    </w:p>
    <w:p w:rsidR="00634DCD" w:rsidRDefault="00634DCD" w:rsidP="00634DC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F4E09">
        <w:rPr>
          <w:rFonts w:ascii="Times New Roman" w:eastAsia="Times New Roman" w:hAnsi="Times New Roman"/>
          <w:bCs/>
          <w:sz w:val="24"/>
          <w:szCs w:val="24"/>
        </w:rPr>
        <w:t>Работу  педагогического коллектива ДШИ педагогический совет решил считать удовлетворительной.</w:t>
      </w:r>
    </w:p>
    <w:p w:rsidR="00634DCD" w:rsidRPr="007F4E09" w:rsidRDefault="00634DCD" w:rsidP="00634DC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F4E09">
        <w:rPr>
          <w:rFonts w:ascii="Times New Roman" w:eastAsia="Times New Roman" w:hAnsi="Times New Roman"/>
          <w:bCs/>
          <w:sz w:val="24"/>
          <w:szCs w:val="24"/>
        </w:rPr>
        <w:t xml:space="preserve"> Основная задача на будущий год – обеспечить повышение квалификации педагогов, участие в мастер-классах, семинарах, подготовка  методических работ, статей  к публикации.</w:t>
      </w:r>
    </w:p>
    <w:p w:rsidR="00634DCD" w:rsidRPr="007F4E09" w:rsidRDefault="00634DCD" w:rsidP="00634DC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7F4E09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</w:t>
      </w:r>
      <w:r w:rsidRPr="007F4E09">
        <w:rPr>
          <w:rFonts w:ascii="Times New Roman" w:eastAsia="Times New Roman" w:hAnsi="Times New Roman"/>
          <w:b/>
          <w:bCs/>
          <w:sz w:val="24"/>
          <w:szCs w:val="24"/>
        </w:rPr>
        <w:t>15. Предложения к РМЦ.</w:t>
      </w:r>
    </w:p>
    <w:p w:rsidR="00634DCD" w:rsidRPr="007F4E09" w:rsidRDefault="00634DCD" w:rsidP="00634DC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F4E09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Pr="007F4E09">
        <w:rPr>
          <w:rFonts w:ascii="Times New Roman" w:eastAsia="Times New Roman" w:hAnsi="Times New Roman"/>
          <w:bCs/>
          <w:sz w:val="24"/>
          <w:szCs w:val="24"/>
        </w:rPr>
        <w:t>Пополнение учебно-методического фонда с учетом потребностей современного образовательного процесса</w:t>
      </w:r>
    </w:p>
    <w:p w:rsidR="00634DCD" w:rsidRDefault="00634DCD" w:rsidP="00634DCD">
      <w:pPr>
        <w:spacing w:after="0"/>
        <w:rPr>
          <w:rFonts w:ascii="Times New Roman" w:eastAsia="Times New Roman" w:hAnsi="Times New Roman"/>
          <w:bCs/>
          <w:sz w:val="28"/>
          <w:szCs w:val="28"/>
        </w:rPr>
      </w:pPr>
    </w:p>
    <w:p w:rsidR="00634DCD" w:rsidRDefault="00634DCD" w:rsidP="00634DCD">
      <w:pPr>
        <w:spacing w:after="0"/>
        <w:rPr>
          <w:rFonts w:ascii="Times New Roman" w:eastAsia="Times New Roman" w:hAnsi="Times New Roman"/>
          <w:bCs/>
          <w:sz w:val="28"/>
          <w:szCs w:val="28"/>
        </w:rPr>
      </w:pPr>
    </w:p>
    <w:p w:rsidR="00634DCD" w:rsidRDefault="00634DCD" w:rsidP="00634DCD">
      <w:pPr>
        <w:spacing w:after="0"/>
        <w:rPr>
          <w:rFonts w:ascii="Times New Roman" w:eastAsia="Times New Roman" w:hAnsi="Times New Roman"/>
          <w:bCs/>
          <w:sz w:val="28"/>
          <w:szCs w:val="28"/>
        </w:rPr>
      </w:pPr>
    </w:p>
    <w:p w:rsidR="00B0571B" w:rsidRPr="00634DCD" w:rsidRDefault="00634DCD" w:rsidP="00634DCD">
      <w:pPr>
        <w:spacing w:after="0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>Директор МБУ ДО «ДШИ»                                                   О.В. Краснова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sectPr w:rsidR="00B0571B" w:rsidRPr="00634DCD" w:rsidSect="00E817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A31D9"/>
    <w:multiLevelType w:val="hybridMultilevel"/>
    <w:tmpl w:val="87C4EC30"/>
    <w:lvl w:ilvl="0" w:tplc="85F238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A7CE7"/>
    <w:multiLevelType w:val="hybridMultilevel"/>
    <w:tmpl w:val="BEB82504"/>
    <w:lvl w:ilvl="0" w:tplc="5DAAD2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0263D"/>
    <w:multiLevelType w:val="hybridMultilevel"/>
    <w:tmpl w:val="A1829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AD53AD"/>
    <w:multiLevelType w:val="hybridMultilevel"/>
    <w:tmpl w:val="BE5EA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8502C9"/>
    <w:multiLevelType w:val="hybridMultilevel"/>
    <w:tmpl w:val="875A2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CF0C96"/>
    <w:multiLevelType w:val="hybridMultilevel"/>
    <w:tmpl w:val="52168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7B2CA4"/>
    <w:multiLevelType w:val="hybridMultilevel"/>
    <w:tmpl w:val="7AF21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FE3293"/>
    <w:multiLevelType w:val="hybridMultilevel"/>
    <w:tmpl w:val="94F03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34DCD"/>
    <w:rsid w:val="00634DCD"/>
    <w:rsid w:val="00B05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34DCD"/>
    <w:rPr>
      <w:color w:val="0000FF"/>
      <w:u w:val="single"/>
    </w:rPr>
  </w:style>
  <w:style w:type="character" w:customStyle="1" w:styleId="a4">
    <w:name w:val="Нижний колонтитул Знак"/>
    <w:basedOn w:val="a0"/>
    <w:link w:val="a5"/>
    <w:uiPriority w:val="99"/>
    <w:semiHidden/>
    <w:rsid w:val="00634DCD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4"/>
    <w:uiPriority w:val="99"/>
    <w:semiHidden/>
    <w:unhideWhenUsed/>
    <w:rsid w:val="00634DCD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1">
    <w:name w:val="Нижний колонтитул Знак1"/>
    <w:basedOn w:val="a0"/>
    <w:link w:val="a5"/>
    <w:uiPriority w:val="99"/>
    <w:semiHidden/>
    <w:rsid w:val="00634DCD"/>
  </w:style>
  <w:style w:type="character" w:customStyle="1" w:styleId="a6">
    <w:name w:val="Текст выноски Знак"/>
    <w:basedOn w:val="a0"/>
    <w:link w:val="a7"/>
    <w:uiPriority w:val="99"/>
    <w:semiHidden/>
    <w:rsid w:val="00634DCD"/>
    <w:rPr>
      <w:rFonts w:ascii="Tahoma" w:eastAsia="Calibri" w:hAnsi="Tahoma" w:cs="Times New Roman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634DC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10">
    <w:name w:val="Текст выноски Знак1"/>
    <w:basedOn w:val="a0"/>
    <w:link w:val="a7"/>
    <w:uiPriority w:val="99"/>
    <w:semiHidden/>
    <w:rsid w:val="00634DC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34DCD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634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4D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nz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3220</Words>
  <Characters>18358</Characters>
  <Application>Microsoft Office Word</Application>
  <DocSecurity>0</DocSecurity>
  <Lines>152</Lines>
  <Paragraphs>43</Paragraphs>
  <ScaleCrop>false</ScaleCrop>
  <Company>Microsoft</Company>
  <LinksUpToDate>false</LinksUpToDate>
  <CharactersWithSpaces>21535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3</cp:revision>
  <dcterms:created xsi:type="dcterms:W3CDTF">2019-12-23T04:51:00Z</dcterms:created>
  <dcterms:modified xsi:type="dcterms:W3CDTF">2019-12-23T04:54:00Z</dcterms:modified>
</cp:coreProperties>
</file>